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C435B2" w14:textId="0DB14B93" w:rsidR="00B44FFE" w:rsidRPr="005D62A1" w:rsidRDefault="009A7D13" w:rsidP="009A7D13">
      <w:pPr>
        <w:pStyle w:val="Footer"/>
        <w:tabs>
          <w:tab w:val="left" w:pos="7797"/>
        </w:tabs>
        <w:spacing w:line="288" w:lineRule="auto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ab/>
      </w:r>
      <w:r>
        <w:rPr>
          <w:rFonts w:ascii="GHEA Grapalat" w:hAnsi="GHEA Grapalat"/>
          <w:noProof/>
          <w:lang w:val="hy-AM"/>
        </w:rPr>
        <w:tab/>
        <w:t>Հավելված 1</w:t>
      </w:r>
    </w:p>
    <w:p w14:paraId="134CC6D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037492B4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2A2CB52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02E174C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/>
          <w:b/>
          <w:noProof/>
          <w:sz w:val="28"/>
          <w:szCs w:val="28"/>
          <w:lang w:val="hy-AM"/>
        </w:rPr>
      </w:pPr>
      <w:r w:rsidRPr="005D62A1">
        <w:rPr>
          <w:rFonts w:ascii="GHEA Grapalat" w:hAnsi="GHEA Grapalat" w:cs="Sylfaen"/>
          <w:b/>
          <w:sz w:val="28"/>
          <w:szCs w:val="28"/>
          <w:lang w:val="hy-AM"/>
        </w:rPr>
        <w:t>ՏԵԽՆԻԿԱԿԱՆ ԱՌԱՋԱԴՐԱՆՔ</w:t>
      </w:r>
    </w:p>
    <w:p w14:paraId="534083B1" w14:textId="64517C4D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62A1">
        <w:rPr>
          <w:rFonts w:ascii="GHEA Grapalat" w:hAnsi="GHEA Grapalat" w:cs="Sylfaen"/>
          <w:b/>
          <w:sz w:val="24"/>
          <w:szCs w:val="24"/>
          <w:lang w:val="hy-AM"/>
        </w:rPr>
        <w:t>ՄՏԱՎՈՐ ՍԵՓԱԿԱՆՈՒԹՅԱՆ ԳՈՐԾԱԿԱԼՈՒԹՅԱՆ</w:t>
      </w:r>
      <w:r w:rsidRPr="005D62A1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 «</w:t>
      </w:r>
      <w:r w:rsidR="0002676A">
        <w:rPr>
          <w:rFonts w:ascii="GHEA Grapalat" w:hAnsi="GHEA Grapalat" w:cs="Sylfaen"/>
          <w:b/>
          <w:sz w:val="24"/>
          <w:lang w:val="hy-AM"/>
        </w:rPr>
        <w:t>ՀԱՄԱԿԱՐԳԻՉՆԵՐԻ և ՀԱՄԱԿԱՐԳՉԱՅԻՆ ՍԱՐՔԱՎՈՐՈՒՄՆԵՐԻ ԳՈՒՅՔԱԳՐՄԱՆ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02676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20CD1">
        <w:rPr>
          <w:rFonts w:ascii="GHEA Grapalat" w:hAnsi="GHEA Grapalat" w:cs="Sylfaen"/>
          <w:b/>
          <w:sz w:val="24"/>
          <w:szCs w:val="24"/>
          <w:lang w:val="hy-AM"/>
        </w:rPr>
        <w:t>ՀԱՄԱԿԱՐԳ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77118E">
        <w:rPr>
          <w:rFonts w:ascii="GHEA Grapalat" w:hAnsi="GHEA Grapalat" w:cs="Sylfaen"/>
          <w:b/>
          <w:sz w:val="24"/>
          <w:szCs w:val="24"/>
          <w:lang w:val="hy-AM"/>
        </w:rPr>
        <w:t xml:space="preserve">ՍՏԵՂԾՈՒՄ 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ԺԱՄԱՆԱԿԱԿԻՑ ԾՐԱԳՐԱՅԻՆ </w:t>
      </w:r>
      <w:r w:rsidR="00DA43D6" w:rsidRPr="005D62A1"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>ՈՎ</w:t>
      </w:r>
      <w:bookmarkStart w:id="0" w:name="_GoBack"/>
      <w:bookmarkEnd w:id="0"/>
    </w:p>
    <w:p w14:paraId="6D090945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EB59275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i/>
          <w:noProof/>
          <w:lang w:val="hy-AM"/>
        </w:rPr>
      </w:pPr>
    </w:p>
    <w:p w14:paraId="66C045AE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793E005F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noProof/>
          <w:lang w:val="hy-AM"/>
        </w:rPr>
      </w:pPr>
    </w:p>
    <w:p w14:paraId="5AA12662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34A70C3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09D4F004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490870A4" w14:textId="77777777" w:rsidR="00B44FFE" w:rsidRPr="00BA24D1" w:rsidRDefault="00B44FFE" w:rsidP="004F08FE">
      <w:pPr>
        <w:pStyle w:val="Heading1"/>
        <w:spacing w:before="100" w:beforeAutospacing="1" w:after="240"/>
        <w:rPr>
          <w:rFonts w:ascii="GHEA Grapalat" w:hAnsi="GHEA Grapalat" w:cs="Sylfaen"/>
          <w:b/>
          <w:bCs/>
          <w:sz w:val="20"/>
          <w:lang w:val="hy-AM"/>
        </w:rPr>
      </w:pPr>
    </w:p>
    <w:p w14:paraId="63D61D57" w14:textId="77777777" w:rsidR="00860284" w:rsidRPr="00BA24D1" w:rsidRDefault="00860284" w:rsidP="00860284">
      <w:pPr>
        <w:rPr>
          <w:rFonts w:ascii="GHEA Grapalat" w:hAnsi="GHEA Grapalat"/>
          <w:lang w:val="hy-AM"/>
        </w:rPr>
      </w:pPr>
    </w:p>
    <w:p w14:paraId="283083AD" w14:textId="1BD3A152" w:rsidR="00B44FFE" w:rsidRPr="000265BA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/>
          <w:b/>
          <w:bCs/>
          <w:sz w:val="20"/>
          <w:lang w:val="hy-AM"/>
        </w:rPr>
      </w:pPr>
      <w:r w:rsidRPr="005D62A1">
        <w:rPr>
          <w:rFonts w:ascii="GHEA Grapalat" w:hAnsi="GHEA Grapalat" w:cs="Sylfaen"/>
          <w:b/>
          <w:bCs/>
          <w:sz w:val="20"/>
          <w:lang w:val="hy-AM"/>
        </w:rPr>
        <w:t>ԵՐԵՎԱՆ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20</w:t>
      </w:r>
      <w:r w:rsidR="00762588">
        <w:rPr>
          <w:rFonts w:ascii="GHEA Grapalat" w:hAnsi="GHEA Grapalat"/>
          <w:b/>
          <w:bCs/>
          <w:sz w:val="20"/>
          <w:lang w:val="hy-AM"/>
        </w:rPr>
        <w:t>15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E67696">
        <w:rPr>
          <w:rFonts w:ascii="GHEA Grapalat" w:hAnsi="GHEA Grapalat"/>
          <w:b/>
          <w:bCs/>
          <w:sz w:val="20"/>
          <w:lang w:val="hy-AM"/>
        </w:rPr>
        <w:t>թ</w:t>
      </w:r>
      <w:r w:rsidRPr="000265BA">
        <w:rPr>
          <w:rFonts w:ascii="GHEA Grapalat" w:hAnsi="GHEA Grapalat"/>
          <w:b/>
          <w:bCs/>
          <w:sz w:val="20"/>
          <w:lang w:val="hy-AM"/>
        </w:rPr>
        <w:t>.</w:t>
      </w:r>
    </w:p>
    <w:p w14:paraId="68383AFE" w14:textId="77777777" w:rsidR="00822618" w:rsidRPr="005D62A1" w:rsidRDefault="00822618" w:rsidP="00AA5063">
      <w:pPr>
        <w:pStyle w:val="BodyText2"/>
        <w:rPr>
          <w:rFonts w:ascii="GHEA Grapalat" w:hAnsi="GHEA Grapalat" w:cs="Arial AMU"/>
          <w:lang w:val="hy-AM"/>
        </w:rPr>
      </w:pPr>
    </w:p>
    <w:p w14:paraId="503C167D" w14:textId="77777777" w:rsidR="00822618" w:rsidRPr="005D62A1" w:rsidRDefault="00822618">
      <w:pPr>
        <w:rPr>
          <w:rFonts w:ascii="GHEA Grapalat" w:eastAsia="Times New Roman" w:hAnsi="GHEA Grapalat" w:cs="Arial AMU"/>
          <w:sz w:val="24"/>
          <w:szCs w:val="24"/>
          <w:lang w:val="hy-AM"/>
        </w:rPr>
      </w:pPr>
      <w:r w:rsidRPr="005D62A1">
        <w:rPr>
          <w:rFonts w:ascii="GHEA Grapalat" w:hAnsi="GHEA Grapalat" w:cs="Arial AMU"/>
          <w:lang w:val="hy-AM"/>
        </w:rPr>
        <w:br w:type="page"/>
      </w:r>
    </w:p>
    <w:p w14:paraId="0BA6F718" w14:textId="4C54DF1E" w:rsidR="00512E93" w:rsidRPr="00592402" w:rsidRDefault="00AA5063" w:rsidP="00643C58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lastRenderedPageBreak/>
        <w:t xml:space="preserve">Տվյալ տեխնիկական առաջադրանքը հանդիսանում է վեբ-տեխնոլոգիանների (կլիենտների մուլտիպլատֆորմային աշխատանքը ապահովելու համար) հիման վրա </w:t>
      </w:r>
      <w:r w:rsidR="0002676A">
        <w:rPr>
          <w:rFonts w:ascii="GHEA Grapalat" w:hAnsi="GHEA Grapalat" w:cs="Arial AMU"/>
          <w:lang w:val="hy-AM"/>
        </w:rPr>
        <w:t xml:space="preserve">համակարգիչների և համակարգչային սարքավորումների գույքագրման </w:t>
      </w:r>
      <w:r w:rsidR="00120CD1">
        <w:rPr>
          <w:rFonts w:ascii="GHEA Grapalat" w:hAnsi="GHEA Grapalat" w:cs="Arial AMU"/>
          <w:lang w:val="hy-AM"/>
        </w:rPr>
        <w:t>համակարգ</w:t>
      </w:r>
      <w:r w:rsidRPr="00230A4E">
        <w:rPr>
          <w:rFonts w:ascii="GHEA Grapalat" w:hAnsi="GHEA Grapalat" w:cs="Arial AMU"/>
          <w:lang w:val="hy-AM"/>
        </w:rPr>
        <w:t>ի ստեղծման</w:t>
      </w:r>
      <w:r w:rsidRPr="005D62A1">
        <w:rPr>
          <w:rFonts w:ascii="GHEA Grapalat" w:hAnsi="GHEA Grapalat" w:cs="Arial AMU"/>
          <w:lang w:val="hy-AM"/>
        </w:rPr>
        <w:t xml:space="preserve"> հանձնարարական։ Ստեղծվող </w:t>
      </w:r>
      <w:r w:rsidR="00120CD1">
        <w:rPr>
          <w:rFonts w:ascii="GHEA Grapalat" w:hAnsi="GHEA Grapalat" w:cs="Arial AMU"/>
          <w:lang w:val="hy-AM"/>
        </w:rPr>
        <w:t>համակարգ</w:t>
      </w:r>
      <w:r w:rsidRPr="005D62A1">
        <w:rPr>
          <w:rFonts w:ascii="GHEA Grapalat" w:hAnsi="GHEA Grapalat" w:cs="Arial AMU"/>
          <w:lang w:val="hy-AM"/>
        </w:rPr>
        <w:t>ի գույքային իրավունքները պատկանում են Մտավոր սեփականության գործակալությանը:</w:t>
      </w:r>
      <w:r w:rsidR="0069368F" w:rsidRPr="005D62A1">
        <w:rPr>
          <w:rFonts w:ascii="GHEA Grapalat" w:hAnsi="GHEA Grapalat" w:cs="Arial AMU"/>
          <w:lang w:val="hy-AM"/>
        </w:rPr>
        <w:t xml:space="preserve"> Ստեղծման և շահագործման ընթացքում հնարավոր են կատարվել մանր փոփոխություններ:</w:t>
      </w:r>
    </w:p>
    <w:p w14:paraId="0D4C28AE" w14:textId="77777777" w:rsidR="00230A4E" w:rsidRDefault="00230A4E" w:rsidP="00AA5063">
      <w:pPr>
        <w:pStyle w:val="BodyText3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B04EF43" w14:textId="77777777" w:rsidR="00AA5063" w:rsidRPr="000265BA" w:rsidRDefault="00AA5063" w:rsidP="00AA5063">
      <w:pPr>
        <w:pStyle w:val="BodyText3"/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0265BA">
        <w:rPr>
          <w:rFonts w:ascii="GHEA Grapalat" w:hAnsi="GHEA Grapalat" w:cs="Sylfaen"/>
          <w:b/>
          <w:sz w:val="24"/>
          <w:szCs w:val="24"/>
          <w:lang w:val="hy-AM"/>
        </w:rPr>
        <w:t>ՄՇԱԿՄԱՆ</w:t>
      </w:r>
      <w:r w:rsidRPr="000265BA">
        <w:rPr>
          <w:rFonts w:ascii="GHEA Grapalat" w:hAnsi="GHEA Grapalat" w:cs="Hay Times"/>
          <w:b/>
          <w:sz w:val="24"/>
          <w:szCs w:val="24"/>
          <w:lang w:val="hy-AM"/>
        </w:rPr>
        <w:t xml:space="preserve"> </w:t>
      </w:r>
      <w:r w:rsidRPr="000265BA">
        <w:rPr>
          <w:rFonts w:ascii="GHEA Grapalat" w:hAnsi="GHEA Grapalat" w:cs="Sylfaen"/>
          <w:b/>
          <w:sz w:val="24"/>
          <w:szCs w:val="24"/>
          <w:lang w:val="hy-AM"/>
        </w:rPr>
        <w:t>ՀԻՄՔԸ</w:t>
      </w:r>
    </w:p>
    <w:p w14:paraId="775BA6FE" w14:textId="77777777" w:rsidR="00AA5063" w:rsidRPr="000265BA" w:rsidRDefault="00AA5063" w:rsidP="00AA5063">
      <w:pPr>
        <w:spacing w:after="0" w:line="360" w:lineRule="auto"/>
        <w:ind w:left="2880" w:firstLine="720"/>
        <w:jc w:val="both"/>
        <w:rPr>
          <w:rFonts w:ascii="GHEA Grapalat" w:hAnsi="GHEA Grapalat" w:cs="Times Armenian"/>
          <w:b/>
          <w:bCs/>
          <w:sz w:val="24"/>
          <w:szCs w:val="24"/>
          <w:lang w:val="hy-AM"/>
        </w:rPr>
      </w:pPr>
    </w:p>
    <w:p w14:paraId="48FCFDC2" w14:textId="773FCED9" w:rsidR="00AA5063" w:rsidRPr="005D62A1" w:rsidRDefault="00AA5063" w:rsidP="008F29BC">
      <w:pPr>
        <w:pStyle w:val="BodyText2"/>
        <w:ind w:firstLine="709"/>
        <w:rPr>
          <w:rFonts w:ascii="GHEA Grapalat" w:hAnsi="GHEA Grapalat" w:cs="Times Armenian"/>
          <w:lang w:val="hy-AM"/>
        </w:rPr>
      </w:pPr>
      <w:r w:rsidRPr="000265BA">
        <w:rPr>
          <w:rFonts w:ascii="GHEA Grapalat" w:hAnsi="GHEA Grapalat" w:cs="Sylfaen"/>
          <w:lang w:val="hy-AM"/>
        </w:rPr>
        <w:t>Մշակվող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="00120CD1">
        <w:rPr>
          <w:rFonts w:ascii="GHEA Grapalat" w:hAnsi="GHEA Grapalat" w:cs="Sylfaen"/>
          <w:lang w:val="hy-AM"/>
        </w:rPr>
        <w:t>համակարգ</w:t>
      </w:r>
      <w:r w:rsidRPr="005D62A1">
        <w:rPr>
          <w:rFonts w:ascii="GHEA Grapalat" w:hAnsi="GHEA Grapalat" w:cs="Sylfaen"/>
          <w:lang w:val="hy-AM"/>
        </w:rPr>
        <w:t>ը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պետք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է</w:t>
      </w:r>
      <w:r w:rsidRPr="005D62A1">
        <w:rPr>
          <w:rFonts w:ascii="GHEA Grapalat" w:hAnsi="GHEA Grapalat" w:cs="Sylfaen"/>
          <w:lang w:val="hy-AM"/>
        </w:rPr>
        <w:t xml:space="preserve"> ապահովի հետևյալ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հնարավորություն</w:t>
      </w:r>
      <w:r w:rsidR="008F29BC">
        <w:rPr>
          <w:rFonts w:ascii="GHEA Grapalat" w:hAnsi="GHEA Grapalat" w:cs="Times Armenian"/>
          <w:lang w:val="hy-AM"/>
        </w:rPr>
        <w:t>ները ՝</w:t>
      </w:r>
    </w:p>
    <w:p w14:paraId="2C9FD372" w14:textId="2A283E28" w:rsidR="00AA5063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>ը</w:t>
      </w:r>
      <w:r w:rsidR="00AA5063" w:rsidRPr="005D62A1">
        <w:rPr>
          <w:rFonts w:ascii="GHEA Grapalat" w:hAnsi="GHEA Grapalat" w:cs="Times Armenian"/>
          <w:lang w:val="hy-AM"/>
        </w:rPr>
        <w:t xml:space="preserve"> պետք է  աշխատի Apache վեբ սերվերի</w:t>
      </w:r>
      <w:r w:rsidR="0023386F">
        <w:rPr>
          <w:rFonts w:ascii="GHEA Grapalat" w:hAnsi="GHEA Grapalat" w:cs="Times Armenian"/>
          <w:lang w:val="hy-AM"/>
        </w:rPr>
        <w:t xml:space="preserve">, CentOS կամ </w:t>
      </w:r>
      <w:r w:rsidR="00AA5063" w:rsidRPr="005D62A1">
        <w:rPr>
          <w:rFonts w:ascii="GHEA Grapalat" w:hAnsi="GHEA Grapalat" w:cs="Times Armenian"/>
          <w:lang w:val="hy-AM"/>
        </w:rPr>
        <w:t>FreeBS</w:t>
      </w:r>
      <w:r w:rsidR="000036AE">
        <w:rPr>
          <w:rFonts w:ascii="GHEA Grapalat" w:hAnsi="GHEA Grapalat" w:cs="Times Armenian"/>
          <w:lang w:val="hy-AM"/>
        </w:rPr>
        <w:t>D օպերացիոն համակարգի հիման վրա</w:t>
      </w:r>
      <w:r w:rsidR="000036AE" w:rsidRPr="000036AE">
        <w:rPr>
          <w:rFonts w:ascii="GHEA Grapalat" w:hAnsi="GHEA Grapalat" w:cs="Times Armenian"/>
          <w:lang w:val="hy-AM"/>
        </w:rPr>
        <w:t>:</w:t>
      </w:r>
      <w:r w:rsidR="00AA5063" w:rsidRPr="005D62A1">
        <w:rPr>
          <w:rFonts w:ascii="GHEA Grapalat" w:hAnsi="GHEA Grapalat" w:cs="Times Armenian"/>
          <w:lang w:val="hy-AM"/>
        </w:rPr>
        <w:t xml:space="preserve">  </w:t>
      </w:r>
    </w:p>
    <w:p w14:paraId="0EA75B58" w14:textId="4C206E2D" w:rsidR="0023386F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Համակարգ</w:t>
      </w:r>
      <w:r w:rsidR="0023386F">
        <w:rPr>
          <w:rFonts w:ascii="GHEA Grapalat" w:hAnsi="GHEA Grapalat" w:cs="Times Armenian"/>
          <w:lang w:val="hy-AM"/>
        </w:rPr>
        <w:t xml:space="preserve">ի տվյալների պահպանումը պետք է կատարվի </w:t>
      </w:r>
      <w:r w:rsidR="0023386F" w:rsidRPr="00BA24D1">
        <w:rPr>
          <w:rFonts w:ascii="GHEA Grapalat" w:hAnsi="GHEA Grapalat" w:cs="Times Armenian"/>
          <w:lang w:val="hy-AM"/>
        </w:rPr>
        <w:t xml:space="preserve">SQL </w:t>
      </w:r>
      <w:r w:rsidR="0023386F">
        <w:rPr>
          <w:rFonts w:ascii="GHEA Grapalat" w:hAnsi="GHEA Grapalat" w:cs="Times Armenian"/>
          <w:lang w:val="hy-AM"/>
        </w:rPr>
        <w:t>սերվերում</w:t>
      </w:r>
      <w:r w:rsidR="00055687">
        <w:rPr>
          <w:rFonts w:ascii="GHEA Grapalat" w:hAnsi="GHEA Grapalat" w:cs="Times Armenian"/>
          <w:lang w:val="hy-AM"/>
        </w:rPr>
        <w:t>, որը ապահովում է տրանզակցիաներ</w:t>
      </w:r>
      <w:r w:rsidR="000036AE" w:rsidRPr="000036AE">
        <w:rPr>
          <w:rFonts w:ascii="GHEA Grapalat" w:hAnsi="GHEA Grapalat" w:cs="Times Armenian"/>
          <w:lang w:val="hy-AM"/>
        </w:rPr>
        <w:t>:</w:t>
      </w:r>
    </w:p>
    <w:p w14:paraId="29E8834C" w14:textId="082A7AA9" w:rsidR="0023386F" w:rsidRPr="005D62A1" w:rsidRDefault="0023386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 xml:space="preserve">Ինչպես ծրագրային կոդը, այնպես էլ տվյալների հիմնապաշարների սերվերը պետք է լինեն բաց կոդով </w:t>
      </w:r>
      <w:r w:rsidRPr="00BA24D1">
        <w:rPr>
          <w:rFonts w:ascii="GHEA Grapalat" w:hAnsi="GHEA Grapalat" w:cs="Times Armenian"/>
          <w:lang w:val="hy-AM"/>
        </w:rPr>
        <w:t>(open source)</w:t>
      </w:r>
      <w:r>
        <w:rPr>
          <w:rFonts w:ascii="GHEA Grapalat" w:hAnsi="GHEA Grapalat" w:cs="Times Armenian"/>
          <w:lang w:val="hy-AM"/>
        </w:rPr>
        <w:t xml:space="preserve"> հետագա ֆինանսական ծախսերը նվազացնելու և փոփոխություններին արագ արձագանքելու նպատակով</w:t>
      </w:r>
    </w:p>
    <w:p w14:paraId="0A7F7956" w14:textId="25C452B4" w:rsidR="00AA5063" w:rsidRPr="00B655C4" w:rsidRDefault="00AA5063" w:rsidP="008543FB">
      <w:pPr>
        <w:pStyle w:val="BodyText2"/>
        <w:numPr>
          <w:ilvl w:val="0"/>
          <w:numId w:val="1"/>
        </w:numPr>
        <w:rPr>
          <w:rFonts w:ascii="GHEA Grapalat" w:hAnsi="GHEA Grapalat" w:cs="Sylfaen"/>
          <w:lang w:val="hy-AM"/>
        </w:rPr>
      </w:pPr>
      <w:r w:rsidRPr="000265BA">
        <w:rPr>
          <w:rFonts w:ascii="GHEA Grapalat" w:hAnsi="GHEA Grapalat" w:cs="Sylfaen"/>
          <w:lang w:val="hy-AM"/>
        </w:rPr>
        <w:t>Մշակվող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="00120CD1">
        <w:rPr>
          <w:rFonts w:ascii="GHEA Grapalat" w:hAnsi="GHEA Grapalat" w:cs="Sylfaen"/>
          <w:lang w:val="hy-AM"/>
        </w:rPr>
        <w:t>համակարգ</w:t>
      </w:r>
      <w:r w:rsidRPr="005D62A1">
        <w:rPr>
          <w:rFonts w:ascii="GHEA Grapalat" w:hAnsi="GHEA Grapalat" w:cs="Sylfaen"/>
          <w:lang w:val="hy-AM"/>
        </w:rPr>
        <w:t>ը պետք է ունենա գրաֆիկական ինտերֆեյս</w:t>
      </w:r>
      <w:r w:rsidR="00EE6D45" w:rsidRPr="005D62A1">
        <w:rPr>
          <w:rFonts w:ascii="GHEA Grapalat" w:hAnsi="GHEA Grapalat" w:cs="Sylfaen"/>
          <w:lang w:val="hy-AM"/>
        </w:rPr>
        <w:t>,</w:t>
      </w:r>
      <w:r w:rsidR="0023386F">
        <w:rPr>
          <w:rFonts w:ascii="GHEA Grapalat" w:hAnsi="GHEA Grapalat" w:cs="Sylfaen"/>
          <w:lang w:val="hy-AM"/>
        </w:rPr>
        <w:t xml:space="preserve"> որը գործածելի պետք է լինի մշակման պահին գոյություն ունեցող արդիական վեբ զննիչների (</w:t>
      </w:r>
      <w:r w:rsidR="0023386F" w:rsidRPr="00BA24D1">
        <w:rPr>
          <w:rFonts w:ascii="GHEA Grapalat" w:hAnsi="GHEA Grapalat" w:cs="Sylfaen"/>
          <w:lang w:val="hy-AM"/>
        </w:rPr>
        <w:t>browser)</w:t>
      </w:r>
      <w:r w:rsidR="0023386F" w:rsidRPr="00B655C4">
        <w:rPr>
          <w:rFonts w:ascii="GHEA Grapalat" w:hAnsi="GHEA Grapalat" w:cs="Sylfaen"/>
          <w:lang w:val="hy-AM"/>
        </w:rPr>
        <w:t xml:space="preserve"> միջոցով (Chrome, Mozilla Firefox, Safari, Opera, Internet Exp</w:t>
      </w:r>
      <w:r w:rsidR="009F1EF9" w:rsidRPr="009F1EF9">
        <w:rPr>
          <w:rFonts w:ascii="GHEA Grapalat" w:hAnsi="GHEA Grapalat" w:cs="Sylfaen"/>
          <w:lang w:val="hy-AM"/>
        </w:rPr>
        <w:t>l</w:t>
      </w:r>
      <w:r w:rsidR="0023386F" w:rsidRPr="00B655C4">
        <w:rPr>
          <w:rFonts w:ascii="GHEA Grapalat" w:hAnsi="GHEA Grapalat" w:cs="Sylfaen"/>
          <w:lang w:val="hy-AM"/>
        </w:rPr>
        <w:t>orer)</w:t>
      </w:r>
      <w:r w:rsidR="0090070B" w:rsidRPr="00B655C4">
        <w:rPr>
          <w:rFonts w:ascii="GHEA Grapalat" w:hAnsi="GHEA Grapalat" w:cs="Sylfaen"/>
          <w:lang w:val="hy-AM"/>
        </w:rPr>
        <w:t xml:space="preserve"> առանց այլ ծրագրային փաթեթների</w:t>
      </w:r>
      <w:r w:rsidR="005E5A2E" w:rsidRPr="00B655C4">
        <w:rPr>
          <w:rFonts w:ascii="GHEA Grapalat" w:hAnsi="GHEA Grapalat" w:cs="Sylfaen"/>
          <w:lang w:val="hy-AM"/>
        </w:rPr>
        <w:t xml:space="preserve"> (օրինակ Java)</w:t>
      </w:r>
      <w:r w:rsidR="0090070B" w:rsidRPr="00B655C4">
        <w:rPr>
          <w:rFonts w:ascii="GHEA Grapalat" w:hAnsi="GHEA Grapalat" w:cs="Sylfaen"/>
          <w:lang w:val="hy-AM"/>
        </w:rPr>
        <w:t xml:space="preserve"> տեղա</w:t>
      </w:r>
      <w:r w:rsidR="005E5A2E" w:rsidRPr="00B655C4">
        <w:rPr>
          <w:rFonts w:ascii="GHEA Grapalat" w:hAnsi="GHEA Grapalat" w:cs="Sylfaen"/>
          <w:lang w:val="hy-AM"/>
        </w:rPr>
        <w:t>դրման պայմանով</w:t>
      </w:r>
      <w:r w:rsidR="000036AE" w:rsidRPr="000036AE">
        <w:rPr>
          <w:rFonts w:ascii="GHEA Grapalat" w:hAnsi="GHEA Grapalat" w:cs="Sylfaen"/>
          <w:lang w:val="hy-AM"/>
        </w:rPr>
        <w:t>:</w:t>
      </w:r>
    </w:p>
    <w:p w14:paraId="75074EE5" w14:textId="22498EC3" w:rsidR="000036AE" w:rsidRPr="000036AE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 xml:space="preserve">ը աշխատելու է եռալեզու միջավայրում՝ հայերեն, ռուսերեն և անգլերեն՝ </w:t>
      </w:r>
      <w:r w:rsidR="00AA5063" w:rsidRPr="005D62A1">
        <w:rPr>
          <w:rFonts w:ascii="GHEA Grapalat" w:hAnsi="GHEA Grapalat" w:cs="Times Armenian"/>
          <w:lang w:val="hy-AM"/>
        </w:rPr>
        <w:t>Unicod</w:t>
      </w:r>
      <w:r w:rsidR="0023386F" w:rsidRPr="00BA24D1">
        <w:rPr>
          <w:rFonts w:ascii="GHEA Grapalat" w:hAnsi="GHEA Grapalat" w:cs="Times Armenian"/>
          <w:lang w:val="hy-AM"/>
        </w:rPr>
        <w:t>e</w:t>
      </w:r>
      <w:r w:rsidR="00AA5063" w:rsidRPr="005D62A1">
        <w:rPr>
          <w:rFonts w:ascii="GHEA Grapalat" w:hAnsi="GHEA Grapalat" w:cs="Times Armenian"/>
          <w:lang w:val="hy-AM"/>
        </w:rPr>
        <w:t xml:space="preserve"> կոդավորմամբ</w:t>
      </w:r>
      <w:r w:rsidR="000036AE" w:rsidRPr="000036AE">
        <w:rPr>
          <w:rFonts w:ascii="GHEA Grapalat" w:hAnsi="GHEA Grapalat" w:cs="Times Armenian"/>
          <w:lang w:val="hy-AM"/>
        </w:rPr>
        <w:t>:</w:t>
      </w:r>
    </w:p>
    <w:p w14:paraId="5F42D91D" w14:textId="60145686" w:rsidR="00AA5063" w:rsidRPr="00055687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>ը պետք է ունենա իր ներսում պարբերաբար ավտոմատ արխիվացիայի և վերականգնման հնարավորություն</w:t>
      </w:r>
      <w:r w:rsidR="000036AE" w:rsidRPr="000036AE">
        <w:rPr>
          <w:rFonts w:ascii="GHEA Grapalat" w:hAnsi="GHEA Grapalat" w:cs="Sylfaen"/>
          <w:lang w:val="hy-AM"/>
        </w:rPr>
        <w:t>:</w:t>
      </w:r>
      <w:r w:rsidR="00AA5063" w:rsidRPr="005D62A1">
        <w:rPr>
          <w:rFonts w:ascii="GHEA Grapalat" w:hAnsi="GHEA Grapalat" w:cs="Sylfaen"/>
          <w:lang w:val="hy-AM"/>
        </w:rPr>
        <w:t xml:space="preserve"> </w:t>
      </w:r>
    </w:p>
    <w:p w14:paraId="3C83DD68" w14:textId="7A3395B4" w:rsidR="00055687" w:rsidRPr="00055687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055687">
        <w:rPr>
          <w:rFonts w:ascii="GHEA Grapalat" w:hAnsi="GHEA Grapalat" w:cs="Sylfaen"/>
          <w:lang w:val="hy-AM"/>
        </w:rPr>
        <w:t xml:space="preserve">ի կողմից պատրաստվող բոլոր հաշվետվություններն ու որոշումները պետք է հնարավորություն ունենան կազմվել ինչպես </w:t>
      </w:r>
      <w:r w:rsidR="00055687" w:rsidRPr="00BA24D1">
        <w:rPr>
          <w:rFonts w:ascii="GHEA Grapalat" w:hAnsi="GHEA Grapalat" w:cs="Sylfaen"/>
          <w:lang w:val="hy-AM"/>
        </w:rPr>
        <w:t xml:space="preserve">HTML, </w:t>
      </w:r>
      <w:r w:rsidR="00055687">
        <w:rPr>
          <w:rFonts w:ascii="GHEA Grapalat" w:hAnsi="GHEA Grapalat" w:cs="Sylfaen"/>
          <w:lang w:val="hy-AM"/>
        </w:rPr>
        <w:t xml:space="preserve">այնպես էլ </w:t>
      </w:r>
      <w:r w:rsidR="00055687" w:rsidRPr="00BA24D1">
        <w:rPr>
          <w:rFonts w:ascii="GHEA Grapalat" w:hAnsi="GHEA Grapalat" w:cs="Sylfaen"/>
          <w:lang w:val="hy-AM"/>
        </w:rPr>
        <w:t xml:space="preserve">MS DOC </w:t>
      </w:r>
      <w:r w:rsidR="00055687">
        <w:rPr>
          <w:rFonts w:ascii="GHEA Grapalat" w:hAnsi="GHEA Grapalat" w:cs="Sylfaen"/>
          <w:lang w:val="hy-AM"/>
        </w:rPr>
        <w:t xml:space="preserve">կամ </w:t>
      </w:r>
      <w:r w:rsidR="00055687" w:rsidRPr="00BA24D1">
        <w:rPr>
          <w:rFonts w:ascii="GHEA Grapalat" w:hAnsi="GHEA Grapalat" w:cs="Sylfaen"/>
          <w:lang w:val="hy-AM"/>
        </w:rPr>
        <w:t xml:space="preserve">MS XLS </w:t>
      </w:r>
      <w:r w:rsidR="00055687">
        <w:rPr>
          <w:rFonts w:ascii="GHEA Grapalat" w:hAnsi="GHEA Grapalat" w:cs="Sylfaen"/>
          <w:lang w:val="hy-AM"/>
        </w:rPr>
        <w:t xml:space="preserve">և </w:t>
      </w:r>
      <w:r w:rsidR="00055687" w:rsidRPr="00BA24D1">
        <w:rPr>
          <w:rFonts w:ascii="GHEA Grapalat" w:hAnsi="GHEA Grapalat" w:cs="Sylfaen"/>
          <w:lang w:val="hy-AM"/>
        </w:rPr>
        <w:t xml:space="preserve">Adobe PDF </w:t>
      </w:r>
      <w:r w:rsidR="00055687">
        <w:rPr>
          <w:rFonts w:ascii="GHEA Grapalat" w:hAnsi="GHEA Grapalat" w:cs="Sylfaen"/>
          <w:lang w:val="hy-AM"/>
        </w:rPr>
        <w:t>ֆորմատներով</w:t>
      </w:r>
      <w:r w:rsidR="00C65FF3" w:rsidRPr="00C65FF3">
        <w:rPr>
          <w:rFonts w:ascii="GHEA Grapalat" w:hAnsi="GHEA Grapalat" w:cs="Sylfaen"/>
          <w:lang w:val="hy-AM"/>
        </w:rPr>
        <w:t xml:space="preserve">, </w:t>
      </w:r>
      <w:r w:rsidR="00C65FF3">
        <w:rPr>
          <w:rFonts w:ascii="GHEA Grapalat" w:hAnsi="GHEA Grapalat" w:cs="Sylfaen"/>
          <w:lang w:val="hy-AM"/>
        </w:rPr>
        <w:t>որոնց ստեղծման ընթացքում անհրաժեշտ է խորհրդակցել  գործակալության անձնակազմի հետ</w:t>
      </w:r>
      <w:r w:rsidR="00055687">
        <w:rPr>
          <w:rFonts w:ascii="GHEA Grapalat" w:hAnsi="GHEA Grapalat" w:cs="Sylfaen"/>
          <w:lang w:val="hy-AM"/>
        </w:rPr>
        <w:t>:</w:t>
      </w:r>
    </w:p>
    <w:p w14:paraId="671812D0" w14:textId="47C89E55" w:rsidR="000036AE" w:rsidRPr="000036AE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lastRenderedPageBreak/>
        <w:t>Համակարգ</w:t>
      </w:r>
      <w:r w:rsidR="000036AE">
        <w:rPr>
          <w:rFonts w:ascii="GHEA Grapalat" w:hAnsi="GHEA Grapalat" w:cs="Times Armenian"/>
          <w:lang w:val="hy-AM"/>
        </w:rPr>
        <w:t xml:space="preserve">ը </w:t>
      </w:r>
      <w:r w:rsidR="008F29BC">
        <w:rPr>
          <w:rFonts w:ascii="GHEA Grapalat" w:hAnsi="GHEA Grapalat" w:cs="Times Armenian"/>
          <w:lang w:val="hy-AM"/>
        </w:rPr>
        <w:t xml:space="preserve">շահագործումից հետո </w:t>
      </w:r>
      <w:r w:rsidR="000036AE">
        <w:rPr>
          <w:rFonts w:ascii="GHEA Grapalat" w:hAnsi="GHEA Grapalat" w:cs="Times Armenian"/>
          <w:lang w:val="hy-AM"/>
        </w:rPr>
        <w:t xml:space="preserve">պետք է ունենա երաշխիքային սպասարկում </w:t>
      </w:r>
      <w:r w:rsidR="00932BBF">
        <w:rPr>
          <w:rFonts w:ascii="GHEA Grapalat" w:hAnsi="GHEA Grapalat" w:cs="Times Armenian"/>
          <w:lang w:val="hy-AM"/>
        </w:rPr>
        <w:t>մեկ տարի ժամկետով:</w:t>
      </w:r>
    </w:p>
    <w:p w14:paraId="1DEB6B5B" w14:textId="18D9A7ED" w:rsidR="00AA5063" w:rsidRPr="002537EF" w:rsidRDefault="00120CD1" w:rsidP="008543FB">
      <w:pPr>
        <w:pStyle w:val="BodyText2"/>
        <w:numPr>
          <w:ilvl w:val="0"/>
          <w:numId w:val="1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Համակարգ</w:t>
      </w:r>
      <w:r w:rsidR="00AA5063" w:rsidRPr="005D62A1">
        <w:rPr>
          <w:rFonts w:ascii="GHEA Grapalat" w:hAnsi="GHEA Grapalat" w:cs="Arial AMU"/>
          <w:lang w:val="hy-AM"/>
        </w:rPr>
        <w:t>ում պետք է լինի տար</w:t>
      </w:r>
      <w:r w:rsidR="008D60A6" w:rsidRPr="005D62A1">
        <w:rPr>
          <w:rFonts w:ascii="GHEA Grapalat" w:hAnsi="GHEA Grapalat" w:cs="Arial AMU"/>
          <w:lang w:val="hy-AM"/>
        </w:rPr>
        <w:t xml:space="preserve">բեր իրավունքներով օգտագործողների խմբեր՝ </w:t>
      </w:r>
      <w:r w:rsidR="006E0D66" w:rsidRPr="002537EF">
        <w:rPr>
          <w:rFonts w:ascii="GHEA Grapalat" w:hAnsi="GHEA Grapalat" w:cs="Arial AMU"/>
          <w:lang w:val="hy-AM"/>
        </w:rPr>
        <w:t>ադմինիստրատորի</w:t>
      </w:r>
      <w:r w:rsidR="00AA5063" w:rsidRPr="002537EF">
        <w:rPr>
          <w:rFonts w:ascii="GHEA Grapalat" w:hAnsi="GHEA Grapalat" w:cs="Arial AMU"/>
          <w:lang w:val="hy-AM"/>
        </w:rPr>
        <w:t xml:space="preserve"> կողմից իրավունքների հետագա վերահսկման հնարավորություն</w:t>
      </w:r>
      <w:r w:rsidR="0023386F" w:rsidRPr="002537EF">
        <w:rPr>
          <w:rFonts w:ascii="GHEA Grapalat" w:hAnsi="GHEA Grapalat" w:cs="Arial AMU"/>
          <w:lang w:val="hy-AM"/>
        </w:rPr>
        <w:t xml:space="preserve"> </w:t>
      </w:r>
      <w:r w:rsidR="00AA5063" w:rsidRPr="002537EF">
        <w:rPr>
          <w:rFonts w:ascii="GHEA Grapalat" w:hAnsi="GHEA Grapalat" w:cs="Arial AMU"/>
          <w:lang w:val="hy-AM"/>
        </w:rPr>
        <w:t>(իրավունքների ավելացման կամ նվազեցման), ինչպես նաև նոր օգտագործողներ ավելացնելու</w:t>
      </w:r>
      <w:r w:rsidR="006E0D66" w:rsidRPr="002537EF">
        <w:rPr>
          <w:rFonts w:ascii="GHEA Grapalat" w:hAnsi="GHEA Grapalat" w:cs="Arial AMU"/>
          <w:lang w:val="hy-AM"/>
        </w:rPr>
        <w:t xml:space="preserve"> և</w:t>
      </w:r>
      <w:r w:rsidR="00AA5063" w:rsidRPr="002537EF">
        <w:rPr>
          <w:rFonts w:ascii="GHEA Grapalat" w:hAnsi="GHEA Grapalat" w:cs="Arial AMU"/>
          <w:lang w:val="hy-AM"/>
        </w:rPr>
        <w:t xml:space="preserve"> նախկին օգտագործողների </w:t>
      </w:r>
      <w:r w:rsidR="008A6040" w:rsidRPr="002537EF">
        <w:rPr>
          <w:rFonts w:ascii="GHEA Grapalat" w:hAnsi="GHEA Grapalat" w:cs="Arial AMU"/>
          <w:lang w:val="hy-AM"/>
        </w:rPr>
        <w:t>գործող իրավունքների արգելափակման իրավունք</w:t>
      </w:r>
      <w:r w:rsidR="00AA5063" w:rsidRPr="002537EF">
        <w:rPr>
          <w:rFonts w:ascii="GHEA Grapalat" w:hAnsi="GHEA Grapalat" w:cs="Arial AMU"/>
          <w:lang w:val="hy-AM"/>
        </w:rPr>
        <w:t>:</w:t>
      </w:r>
    </w:p>
    <w:p w14:paraId="204F8758" w14:textId="727E165C" w:rsidR="00AA5063" w:rsidRPr="005D62A1" w:rsidRDefault="006324FE" w:rsidP="00470984">
      <w:pPr>
        <w:pStyle w:val="BodyText2"/>
        <w:ind w:firstLine="0"/>
        <w:rPr>
          <w:rFonts w:ascii="GHEA Grapalat" w:hAnsi="GHEA Grapalat" w:cs="Arial AMU"/>
          <w:b/>
          <w:sz w:val="32"/>
          <w:szCs w:val="32"/>
          <w:lang w:val="hy-AM"/>
        </w:rPr>
      </w:pPr>
      <w:r>
        <w:rPr>
          <w:rFonts w:ascii="GHEA Grapalat" w:hAnsi="GHEA Grapalat" w:cs="Arial AMU"/>
          <w:b/>
          <w:sz w:val="32"/>
          <w:szCs w:val="32"/>
          <w:lang w:val="hy-AM"/>
        </w:rPr>
        <w:br/>
      </w:r>
      <w:r w:rsidR="00D31357" w:rsidRPr="005D62A1">
        <w:rPr>
          <w:rFonts w:ascii="GHEA Grapalat" w:hAnsi="GHEA Grapalat" w:cs="Arial AMU"/>
          <w:b/>
          <w:sz w:val="32"/>
          <w:szCs w:val="32"/>
          <w:lang w:val="hy-AM"/>
        </w:rPr>
        <w:t xml:space="preserve"> </w:t>
      </w:r>
      <w:r w:rsidR="00120CD1">
        <w:rPr>
          <w:rFonts w:ascii="GHEA Grapalat" w:hAnsi="GHEA Grapalat" w:cs="Arial AMU"/>
          <w:b/>
          <w:sz w:val="32"/>
          <w:szCs w:val="32"/>
          <w:lang w:val="hy-AM"/>
        </w:rPr>
        <w:t>Համակարգ</w:t>
      </w:r>
      <w:r w:rsidR="00AA5063" w:rsidRPr="005D62A1">
        <w:rPr>
          <w:rFonts w:ascii="GHEA Grapalat" w:hAnsi="GHEA Grapalat" w:cs="Arial AMU"/>
          <w:b/>
          <w:sz w:val="32"/>
          <w:szCs w:val="32"/>
          <w:lang w:val="hy-AM"/>
        </w:rPr>
        <w:t>ի աշխատանքը</w:t>
      </w:r>
    </w:p>
    <w:p w14:paraId="5DDFF442" w14:textId="13E2E432" w:rsidR="0002676A" w:rsidRDefault="00AA5063" w:rsidP="00E21ABE">
      <w:pPr>
        <w:pStyle w:val="BodyText2"/>
        <w:jc w:val="left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Համակարգը կազմված է </w:t>
      </w:r>
      <w:r w:rsidR="008D24B5">
        <w:rPr>
          <w:rFonts w:ascii="GHEA Grapalat" w:hAnsi="GHEA Grapalat" w:cs="Arial AMU"/>
          <w:lang w:val="hy-AM"/>
        </w:rPr>
        <w:t xml:space="preserve">հետևյալ </w:t>
      </w:r>
      <w:r w:rsidRPr="005D62A1">
        <w:rPr>
          <w:rFonts w:ascii="GHEA Grapalat" w:hAnsi="GHEA Grapalat" w:cs="Arial AMU"/>
          <w:lang w:val="hy-AM"/>
        </w:rPr>
        <w:t>բաժիններից՝</w:t>
      </w:r>
    </w:p>
    <w:p w14:paraId="775E9E26" w14:textId="35CB2C6D" w:rsidR="00650F2B" w:rsidRDefault="007A5FBE" w:rsidP="0002676A">
      <w:pPr>
        <w:pStyle w:val="BodyText2"/>
        <w:numPr>
          <w:ilvl w:val="0"/>
          <w:numId w:val="19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Մուտքագրվող </w:t>
      </w:r>
      <w:r w:rsidR="002C634E">
        <w:rPr>
          <w:rFonts w:ascii="GHEA Grapalat" w:hAnsi="GHEA Grapalat" w:cs="Arial AMU"/>
          <w:lang w:val="hy-AM"/>
        </w:rPr>
        <w:t>տվյալներ</w:t>
      </w:r>
    </w:p>
    <w:p w14:paraId="1CFC6197" w14:textId="13791CDF" w:rsidR="00650F2B" w:rsidRDefault="002C634E" w:rsidP="0002676A">
      <w:pPr>
        <w:pStyle w:val="BodyText2"/>
        <w:numPr>
          <w:ilvl w:val="0"/>
          <w:numId w:val="19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Մուտքագրում</w:t>
      </w:r>
    </w:p>
    <w:p w14:paraId="02590E56" w14:textId="1339156E" w:rsidR="00E21ABE" w:rsidRPr="00E21ABE" w:rsidRDefault="00E21ABE" w:rsidP="0002676A">
      <w:pPr>
        <w:pStyle w:val="BodyText2"/>
        <w:numPr>
          <w:ilvl w:val="0"/>
          <w:numId w:val="19"/>
        </w:numPr>
        <w:jc w:val="left"/>
        <w:rPr>
          <w:rFonts w:ascii="GHEA Grapalat" w:hAnsi="GHEA Grapalat" w:cs="Arial AMU"/>
          <w:lang w:val="hy-AM"/>
        </w:rPr>
      </w:pPr>
      <w:r w:rsidRPr="00E21ABE">
        <w:rPr>
          <w:rFonts w:ascii="GHEA Grapalat" w:eastAsia="Calibri" w:hAnsi="GHEA Grapalat" w:cs="Times New Roman"/>
          <w:lang w:val="hy-AM"/>
        </w:rPr>
        <w:t>Ավելացված մասերի մուտքագրում</w:t>
      </w:r>
    </w:p>
    <w:p w14:paraId="713EFCCA" w14:textId="50B985C8" w:rsidR="00E21ABE" w:rsidRPr="00E21ABE" w:rsidRDefault="00E21ABE" w:rsidP="0002676A">
      <w:pPr>
        <w:pStyle w:val="BodyText2"/>
        <w:numPr>
          <w:ilvl w:val="0"/>
          <w:numId w:val="19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Որոնում</w:t>
      </w:r>
    </w:p>
    <w:p w14:paraId="1874B7BD" w14:textId="784E255E" w:rsidR="00E21ABE" w:rsidRPr="00E21ABE" w:rsidRDefault="00E21ABE" w:rsidP="0002676A">
      <w:pPr>
        <w:pStyle w:val="BodyText2"/>
        <w:numPr>
          <w:ilvl w:val="0"/>
          <w:numId w:val="19"/>
        </w:numPr>
        <w:jc w:val="left"/>
        <w:rPr>
          <w:rFonts w:ascii="GHEA Grapalat" w:hAnsi="GHEA Grapalat" w:cs="Arial AMU"/>
          <w:lang w:val="hy-AM"/>
        </w:rPr>
      </w:pPr>
      <w:r>
        <w:rPr>
          <w:rFonts w:ascii="GHEA Grapalat" w:eastAsia="Calibri" w:hAnsi="GHEA Grapalat" w:cs="Times New Roman"/>
          <w:lang w:val="hy-AM"/>
        </w:rPr>
        <w:t>Վիճակագրություն</w:t>
      </w:r>
    </w:p>
    <w:p w14:paraId="228F91DB" w14:textId="77777777" w:rsidR="007E7D51" w:rsidRPr="00FE2984" w:rsidRDefault="007E7D51" w:rsidP="00E21ABE">
      <w:pPr>
        <w:pStyle w:val="BodyText2"/>
        <w:ind w:left="720" w:firstLine="0"/>
        <w:rPr>
          <w:rFonts w:ascii="GHEA Grapalat" w:hAnsi="GHEA Grapalat" w:cs="Arial AMU"/>
          <w:color w:val="FF0000"/>
          <w:lang w:val="hy-AM"/>
        </w:rPr>
      </w:pPr>
    </w:p>
    <w:p w14:paraId="4C1C1ECB" w14:textId="7F11532E" w:rsidR="00AA5063" w:rsidRPr="008D24B5" w:rsidRDefault="002C634E" w:rsidP="00FA5B24">
      <w:pPr>
        <w:pStyle w:val="BodyText2"/>
        <w:numPr>
          <w:ilvl w:val="0"/>
          <w:numId w:val="16"/>
        </w:numPr>
        <w:rPr>
          <w:rFonts w:ascii="GHEA Grapalat" w:hAnsi="GHEA Grapalat" w:cs="Arial AMU"/>
          <w:b/>
          <w:lang w:val="hy-AM"/>
        </w:rPr>
      </w:pPr>
      <w:r>
        <w:rPr>
          <w:rFonts w:ascii="GHEA Grapalat" w:hAnsi="GHEA Grapalat" w:cs="Arial AMU"/>
          <w:b/>
          <w:sz w:val="28"/>
          <w:szCs w:val="28"/>
          <w:lang w:val="hy-AM"/>
        </w:rPr>
        <w:t>Մ</w:t>
      </w:r>
      <w:r w:rsidR="007A5FBE">
        <w:rPr>
          <w:rFonts w:ascii="GHEA Grapalat" w:hAnsi="GHEA Grapalat" w:cs="Arial AMU"/>
          <w:b/>
          <w:sz w:val="28"/>
          <w:szCs w:val="28"/>
          <w:lang w:val="hy-AM"/>
        </w:rPr>
        <w:t>ուտքագրվող</w:t>
      </w:r>
      <w:r>
        <w:rPr>
          <w:rFonts w:ascii="GHEA Grapalat" w:hAnsi="GHEA Grapalat" w:cs="Arial AMU"/>
          <w:b/>
          <w:sz w:val="28"/>
          <w:szCs w:val="28"/>
          <w:lang w:val="hy-AM"/>
        </w:rPr>
        <w:t xml:space="preserve"> տվյալներ</w:t>
      </w:r>
      <w:r w:rsidR="00C64602" w:rsidRPr="008D24B5">
        <w:rPr>
          <w:rFonts w:ascii="GHEA Grapalat" w:hAnsi="GHEA Grapalat" w:cs="Arial AMU"/>
          <w:b/>
          <w:sz w:val="28"/>
          <w:szCs w:val="28"/>
          <w:lang w:val="hy-AM"/>
        </w:rPr>
        <w:tab/>
      </w:r>
    </w:p>
    <w:p w14:paraId="1E690F83" w14:textId="07DAF02A" w:rsidR="00AA5063" w:rsidRPr="00EA3A07" w:rsidRDefault="00AA5063" w:rsidP="00EA3A07">
      <w:pPr>
        <w:pStyle w:val="BodyText2"/>
        <w:rPr>
          <w:rFonts w:ascii="GHEA Grapalat" w:hAnsi="GHEA Grapalat" w:cs="Sylfaen"/>
          <w:lang w:val="hy-AM"/>
        </w:rPr>
      </w:pPr>
      <w:r w:rsidRPr="000265BA">
        <w:rPr>
          <w:rFonts w:ascii="GHEA Grapalat" w:hAnsi="GHEA Grapalat" w:cs="Sylfaen"/>
          <w:lang w:val="hy-AM"/>
        </w:rPr>
        <w:t>Ստոր</w:t>
      </w:r>
      <w:r w:rsidRPr="005D62A1">
        <w:rPr>
          <w:rFonts w:ascii="GHEA Grapalat" w:hAnsi="GHEA Grapalat" w:cs="Sylfaen"/>
          <w:lang w:val="hy-AM"/>
        </w:rPr>
        <w:t>և</w:t>
      </w:r>
      <w:r w:rsidRPr="005D62A1">
        <w:rPr>
          <w:rFonts w:ascii="GHEA Grapalat" w:hAnsi="GHEA Grapalat" w:cs="Times Armenian"/>
          <w:lang w:val="hy-AM"/>
        </w:rPr>
        <w:t xml:space="preserve"> բեր</w:t>
      </w:r>
      <w:r w:rsidRPr="000265BA">
        <w:rPr>
          <w:rFonts w:ascii="GHEA Grapalat" w:hAnsi="GHEA Grapalat" w:cs="Sylfaen"/>
          <w:lang w:val="hy-AM"/>
        </w:rPr>
        <w:t>ված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են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մուտքագրվող տվյալների անհրաժեշտ</w:t>
      </w:r>
      <w:r w:rsidR="00EA3A07">
        <w:rPr>
          <w:rFonts w:ascii="GHEA Grapalat" w:hAnsi="GHEA Grapalat" w:cs="Sylfaen"/>
          <w:lang w:val="hy-AM"/>
        </w:rPr>
        <w:t xml:space="preserve"> դաշտերը։</w:t>
      </w:r>
    </w:p>
    <w:p w14:paraId="46A7F889" w14:textId="77777777" w:rsidR="00FA5B24" w:rsidRPr="008D24B5" w:rsidRDefault="00FA5B24" w:rsidP="00AA5063">
      <w:pPr>
        <w:pStyle w:val="BodyText2"/>
        <w:rPr>
          <w:rFonts w:ascii="GHEA Grapalat" w:hAnsi="GHEA Grapalat" w:cs="Times Armenian"/>
          <w:b/>
          <w:bCs/>
          <w:lang w:val="hy-AM"/>
        </w:rPr>
      </w:pP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A5063" w:rsidRPr="005D62A1" w14:paraId="30B6CE04" w14:textId="77777777" w:rsidTr="000A7221">
        <w:tc>
          <w:tcPr>
            <w:tcW w:w="1017" w:type="dxa"/>
            <w:shd w:val="clear" w:color="auto" w:fill="D9D9D9"/>
          </w:tcPr>
          <w:p w14:paraId="3F84DA93" w14:textId="77777777" w:rsidR="00AA5063" w:rsidRPr="005D62A1" w:rsidRDefault="00AA5063" w:rsidP="000557B8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5D62A1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6C205E7" w14:textId="77777777" w:rsidR="00AA5063" w:rsidRPr="005D62A1" w:rsidRDefault="00AA5063" w:rsidP="000557B8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5D62A1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3C695A37" w14:textId="77777777" w:rsidR="00AA5063" w:rsidRPr="005D62A1" w:rsidRDefault="00AA5063" w:rsidP="000557B8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AA5063" w:rsidRPr="005D62A1" w14:paraId="37348DAE" w14:textId="77777777" w:rsidTr="000A7221">
        <w:tc>
          <w:tcPr>
            <w:tcW w:w="1017" w:type="dxa"/>
          </w:tcPr>
          <w:p w14:paraId="700A47B7" w14:textId="77777777" w:rsidR="00AA5063" w:rsidRPr="005D62A1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1.</w:t>
            </w:r>
          </w:p>
        </w:tc>
        <w:tc>
          <w:tcPr>
            <w:tcW w:w="6143" w:type="dxa"/>
          </w:tcPr>
          <w:p w14:paraId="556E36A2" w14:textId="52BCC6BF" w:rsidR="00AA5063" w:rsidRPr="008B7900" w:rsidRDefault="008B7900" w:rsidP="00660E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Գույքի </w:t>
            </w:r>
            <w:r w:rsidR="00660E1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ստացման թվականը</w:t>
            </w:r>
          </w:p>
        </w:tc>
        <w:tc>
          <w:tcPr>
            <w:tcW w:w="2693" w:type="dxa"/>
          </w:tcPr>
          <w:p w14:paraId="0032C823" w14:textId="42FECAD7" w:rsidR="00AA5063" w:rsidRPr="00723482" w:rsidRDefault="008B7900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AA5063" w:rsidRPr="005D62A1" w14:paraId="34D893D4" w14:textId="77777777" w:rsidTr="000A7221">
        <w:tc>
          <w:tcPr>
            <w:tcW w:w="1017" w:type="dxa"/>
          </w:tcPr>
          <w:p w14:paraId="762C1112" w14:textId="77777777" w:rsidR="00AA5063" w:rsidRPr="005D62A1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2.</w:t>
            </w:r>
          </w:p>
        </w:tc>
        <w:tc>
          <w:tcPr>
            <w:tcW w:w="6143" w:type="dxa"/>
          </w:tcPr>
          <w:p w14:paraId="1397C4FF" w14:textId="6F5660B6" w:rsidR="00AA5063" w:rsidRPr="008B7900" w:rsidRDefault="008B7900" w:rsidP="008B79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Գույքի գտնվելու վայրը 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(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բաժին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14:paraId="406D1C04" w14:textId="38531D92" w:rsidR="00AA5063" w:rsidRPr="008B7900" w:rsidRDefault="008B7900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Ընտրվում է ցանկից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(dropdown)</w:t>
            </w:r>
          </w:p>
        </w:tc>
      </w:tr>
      <w:tr w:rsidR="009B4C52" w:rsidRPr="005D62A1" w14:paraId="4DB80EA7" w14:textId="77777777" w:rsidTr="000A7221">
        <w:tc>
          <w:tcPr>
            <w:tcW w:w="1017" w:type="dxa"/>
          </w:tcPr>
          <w:p w14:paraId="66D7DE17" w14:textId="4301D854" w:rsidR="009B4C52" w:rsidRPr="009B4C52" w:rsidRDefault="009B4C52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3.</w:t>
            </w:r>
          </w:p>
        </w:tc>
        <w:tc>
          <w:tcPr>
            <w:tcW w:w="6143" w:type="dxa"/>
          </w:tcPr>
          <w:p w14:paraId="026FFA11" w14:textId="3D5013C8" w:rsidR="009B4C52" w:rsidRPr="009B4C52" w:rsidRDefault="00953259" w:rsidP="00953259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Պայմանագրի կնքման </w:t>
            </w:r>
            <w:r w:rsidR="009B4C5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թվականը</w:t>
            </w:r>
          </w:p>
        </w:tc>
        <w:tc>
          <w:tcPr>
            <w:tcW w:w="2693" w:type="dxa"/>
          </w:tcPr>
          <w:p w14:paraId="1CD90C42" w14:textId="043B6A21" w:rsidR="009B4C52" w:rsidRPr="009B4C52" w:rsidRDefault="009B4C52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9B4C52" w:rsidRPr="005D62A1" w14:paraId="55449480" w14:textId="77777777" w:rsidTr="000A7221">
        <w:tc>
          <w:tcPr>
            <w:tcW w:w="1017" w:type="dxa"/>
          </w:tcPr>
          <w:p w14:paraId="798B4D98" w14:textId="38D4E296" w:rsidR="009B4C52" w:rsidRPr="009B4C52" w:rsidRDefault="009B4C52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4.</w:t>
            </w:r>
          </w:p>
        </w:tc>
        <w:tc>
          <w:tcPr>
            <w:tcW w:w="6143" w:type="dxa"/>
          </w:tcPr>
          <w:p w14:paraId="702CACB6" w14:textId="595226DB" w:rsidR="009B4C52" w:rsidRPr="009B4C52" w:rsidRDefault="00953259" w:rsidP="008B79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Պայմանագրի հանարը</w:t>
            </w:r>
          </w:p>
        </w:tc>
        <w:tc>
          <w:tcPr>
            <w:tcW w:w="2693" w:type="dxa"/>
          </w:tcPr>
          <w:p w14:paraId="7CEAC2EA" w14:textId="63E24CE1" w:rsidR="009B4C52" w:rsidRPr="00953259" w:rsidRDefault="00953259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AA5063" w:rsidRPr="005D62A1" w14:paraId="0E04D07A" w14:textId="77777777" w:rsidTr="000A7221">
        <w:tc>
          <w:tcPr>
            <w:tcW w:w="1017" w:type="dxa"/>
          </w:tcPr>
          <w:p w14:paraId="73AC05B4" w14:textId="1C4151BF" w:rsidR="00AA5063" w:rsidRPr="005D62A1" w:rsidRDefault="009B4C52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5</w:t>
            </w:r>
            <w:r w:rsidR="007C32BA"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2963B47E" w14:textId="67A24F0A" w:rsidR="00AA5063" w:rsidRPr="008B7900" w:rsidRDefault="008B7900" w:rsidP="00DF50F3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Գույքի անվանումը</w:t>
            </w:r>
          </w:p>
        </w:tc>
        <w:tc>
          <w:tcPr>
            <w:tcW w:w="2693" w:type="dxa"/>
          </w:tcPr>
          <w:p w14:paraId="7110010A" w14:textId="77777777" w:rsidR="00AA5063" w:rsidRPr="005D62A1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9D74C0" w:rsidRPr="005D62A1" w14:paraId="3471D60B" w14:textId="77777777" w:rsidTr="000A7221">
        <w:tc>
          <w:tcPr>
            <w:tcW w:w="1017" w:type="dxa"/>
          </w:tcPr>
          <w:p w14:paraId="422894D6" w14:textId="36F5F91D" w:rsidR="009D74C0" w:rsidRPr="005D62A1" w:rsidRDefault="009D74C0" w:rsidP="009B4C52">
            <w:pPr>
              <w:pStyle w:val="BodyText2"/>
              <w:ind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    </w:t>
            </w:r>
            <w:r w:rsidR="009B4C52">
              <w:rPr>
                <w:rFonts w:ascii="GHEA Grapalat" w:hAnsi="GHEA Grapalat" w:cs="Sylfaen"/>
                <w:b/>
                <w:bCs/>
                <w:lang w:val="en-US"/>
              </w:rPr>
              <w:t>6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29E2BBCC" w14:textId="1C4D4874" w:rsidR="009D74C0" w:rsidRDefault="00660E16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Գույքագրման</w:t>
            </w:r>
            <w:r w:rsidR="008B7900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համարը</w:t>
            </w:r>
          </w:p>
        </w:tc>
        <w:tc>
          <w:tcPr>
            <w:tcW w:w="2693" w:type="dxa"/>
          </w:tcPr>
          <w:p w14:paraId="7A4B43B8" w14:textId="53B697D9" w:rsidR="009D74C0" w:rsidRPr="008B7900" w:rsidRDefault="00103D1E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9D74C0" w:rsidRPr="005D62A1" w14:paraId="5DD483EE" w14:textId="77777777" w:rsidTr="000A7221">
        <w:tc>
          <w:tcPr>
            <w:tcW w:w="1017" w:type="dxa"/>
          </w:tcPr>
          <w:p w14:paraId="69BE84E7" w14:textId="03BC0B10" w:rsidR="009D74C0" w:rsidRPr="005D62A1" w:rsidRDefault="009B4C52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7</w:t>
            </w:r>
            <w:r w:rsidR="009D74C0"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4CFD6EAE" w14:textId="7D16860D" w:rsidR="009D74C0" w:rsidRPr="005D62A1" w:rsidRDefault="008B790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Գույքի արժեք</w:t>
            </w:r>
            <w:r w:rsidR="00AD505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693" w:type="dxa"/>
          </w:tcPr>
          <w:p w14:paraId="318BDE1B" w14:textId="6494A02C" w:rsidR="009D74C0" w:rsidRPr="005D62A1" w:rsidRDefault="00103D1E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Currency</w:t>
            </w:r>
          </w:p>
        </w:tc>
      </w:tr>
      <w:tr w:rsidR="009D74C0" w:rsidRPr="005D62A1" w14:paraId="6C13744A" w14:textId="77777777" w:rsidTr="000A7221">
        <w:tc>
          <w:tcPr>
            <w:tcW w:w="1017" w:type="dxa"/>
          </w:tcPr>
          <w:p w14:paraId="3CD61E4C" w14:textId="22759E6E" w:rsidR="009D74C0" w:rsidRPr="005D62A1" w:rsidRDefault="009B4C52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8</w:t>
            </w:r>
            <w:r w:rsidR="009D74C0"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7D552578" w14:textId="764A76BF" w:rsidR="009D74C0" w:rsidRPr="00DF50F3" w:rsidRDefault="008B7900" w:rsidP="009D74C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Սենյակ</w:t>
            </w:r>
            <w:r w:rsidR="00AD505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ի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համար</w:t>
            </w:r>
            <w:r w:rsidR="00AD5058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693" w:type="dxa"/>
          </w:tcPr>
          <w:p w14:paraId="468B60F5" w14:textId="1DFFDD21" w:rsidR="009D74C0" w:rsidRPr="008B7900" w:rsidRDefault="0046521C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Ընտրվում է ցանկից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(dropdown)</w:t>
            </w:r>
          </w:p>
        </w:tc>
      </w:tr>
    </w:tbl>
    <w:p w14:paraId="3A73372A" w14:textId="2D62B79D" w:rsidR="00103D1E" w:rsidRDefault="00103D1E" w:rsidP="00103D1E">
      <w:pPr>
        <w:pStyle w:val="BodyText2"/>
        <w:ind w:firstLine="0"/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eastAsia="Calibri" w:hAnsi="GHEA Grapalat" w:cs="Times New Roman"/>
          <w:b/>
          <w:lang w:val="hy-AM"/>
        </w:rPr>
        <w:lastRenderedPageBreak/>
        <w:t xml:space="preserve">Գույքի գտնվելու վայրը </w:t>
      </w:r>
      <w:r w:rsidRPr="00103D1E">
        <w:rPr>
          <w:rFonts w:ascii="GHEA Grapalat" w:eastAsia="Calibri" w:hAnsi="GHEA Grapalat" w:cs="Times New Roman"/>
          <w:b/>
          <w:lang w:val="en-US"/>
        </w:rPr>
        <w:t>(</w:t>
      </w:r>
      <w:r w:rsidRPr="00103D1E">
        <w:rPr>
          <w:rFonts w:ascii="GHEA Grapalat" w:eastAsia="Calibri" w:hAnsi="GHEA Grapalat" w:cs="Times New Roman"/>
          <w:b/>
          <w:lang w:val="hy-AM"/>
        </w:rPr>
        <w:t>բաժին</w:t>
      </w:r>
      <w:r w:rsidRPr="00103D1E">
        <w:rPr>
          <w:rFonts w:ascii="GHEA Grapalat" w:eastAsia="Calibri" w:hAnsi="GHEA Grapalat" w:cs="Times New Roman"/>
          <w:b/>
          <w:lang w:val="en-US"/>
        </w:rPr>
        <w:t xml:space="preserve">) </w:t>
      </w:r>
      <w:r>
        <w:rPr>
          <w:rFonts w:ascii="GHEA Grapalat" w:eastAsia="Calibri" w:hAnsi="GHEA Grapalat" w:cs="Times New Roman"/>
          <w:lang w:val="hy-AM"/>
        </w:rPr>
        <w:t>դաշտը ընտրվում է հետևյալ  ցանկից՝</w:t>
      </w:r>
    </w:p>
    <w:p w14:paraId="72285AA1" w14:textId="711807F8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Պետ</w:t>
      </w:r>
    </w:p>
    <w:p w14:paraId="1129D53E" w14:textId="77777777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Պետի տեղակալ</w:t>
      </w:r>
    </w:p>
    <w:p w14:paraId="0CE65DA7" w14:textId="77777777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Ապրանքային նշաններ</w:t>
      </w:r>
    </w:p>
    <w:p w14:paraId="7CA396FF" w14:textId="77777777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Գյուտեր</w:t>
      </w:r>
    </w:p>
    <w:p w14:paraId="2AE4B1D8" w14:textId="7B76EE71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Հայտեր</w:t>
      </w:r>
      <w:r w:rsidR="00900435">
        <w:rPr>
          <w:rFonts w:ascii="GHEA Grapalat" w:hAnsi="GHEA Grapalat" w:cs="Arial AMU"/>
          <w:sz w:val="28"/>
          <w:szCs w:val="28"/>
          <w:lang w:val="hy-AM"/>
        </w:rPr>
        <w:t>ի ըդունում</w:t>
      </w:r>
    </w:p>
    <w:p w14:paraId="22877307" w14:textId="77777777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Տեղեկատվական</w:t>
      </w:r>
    </w:p>
    <w:p w14:paraId="415498ED" w14:textId="77777777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Հեղինակային</w:t>
      </w:r>
    </w:p>
    <w:p w14:paraId="657B9D94" w14:textId="77777777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Գրանցամատյան</w:t>
      </w:r>
    </w:p>
    <w:p w14:paraId="52591CAB" w14:textId="77777777" w:rsidR="00103D1E" w:rsidRPr="00103D1E" w:rsidRDefault="00103D1E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 w:rsidRPr="00103D1E">
        <w:rPr>
          <w:rFonts w:ascii="GHEA Grapalat" w:hAnsi="GHEA Grapalat" w:cs="Arial AMU"/>
          <w:sz w:val="28"/>
          <w:szCs w:val="28"/>
          <w:lang w:val="hy-AM"/>
        </w:rPr>
        <w:t>Պահեստ</w:t>
      </w:r>
    </w:p>
    <w:p w14:paraId="381F4EA6" w14:textId="03D41D5B" w:rsidR="00103D1E" w:rsidRPr="0046521C" w:rsidRDefault="00900435" w:rsidP="00103D1E">
      <w:pPr>
        <w:pStyle w:val="BodyText2"/>
        <w:numPr>
          <w:ilvl w:val="0"/>
          <w:numId w:val="21"/>
        </w:numPr>
        <w:rPr>
          <w:rFonts w:ascii="GHEA Grapalat" w:hAnsi="GHEA Grapalat" w:cs="Arial AMU"/>
          <w:sz w:val="28"/>
          <w:szCs w:val="28"/>
          <w:lang w:val="hy-AM"/>
        </w:rPr>
      </w:pPr>
      <w:r>
        <w:rPr>
          <w:rFonts w:ascii="GHEA Grapalat" w:hAnsi="GHEA Grapalat" w:cs="Arial AMU"/>
          <w:sz w:val="28"/>
          <w:szCs w:val="28"/>
          <w:lang w:val="hy-AM"/>
        </w:rPr>
        <w:t>ՊՈ</w:t>
      </w:r>
      <w:r w:rsidR="00103D1E" w:rsidRPr="00103D1E">
        <w:rPr>
          <w:rFonts w:ascii="GHEA Grapalat" w:hAnsi="GHEA Grapalat" w:cs="Arial AMU"/>
          <w:sz w:val="28"/>
          <w:szCs w:val="28"/>
          <w:lang w:val="hy-AM"/>
        </w:rPr>
        <w:t>ԱԿ</w:t>
      </w:r>
    </w:p>
    <w:p w14:paraId="7BD2EA90" w14:textId="274D3D6A" w:rsidR="0046521C" w:rsidRPr="009A7D13" w:rsidRDefault="0046521C" w:rsidP="0046521C">
      <w:pPr>
        <w:pStyle w:val="BodyText2"/>
        <w:ind w:firstLine="0"/>
        <w:rPr>
          <w:rFonts w:ascii="GHEA Grapalat" w:eastAsia="Calibri" w:hAnsi="GHEA Grapalat" w:cs="Times New Roman"/>
          <w:lang w:val="hy-AM"/>
        </w:rPr>
      </w:pPr>
      <w:r w:rsidRPr="0046521C">
        <w:rPr>
          <w:rFonts w:ascii="GHEA Grapalat" w:eastAsia="Calibri" w:hAnsi="GHEA Grapalat" w:cs="Times New Roman"/>
          <w:b/>
          <w:lang w:val="hy-AM"/>
        </w:rPr>
        <w:t>Սենյակի համարը</w:t>
      </w:r>
      <w:r w:rsidRPr="0046521C">
        <w:rPr>
          <w:rFonts w:ascii="GHEA Grapalat" w:eastAsia="Calibri" w:hAnsi="GHEA Grapalat" w:cs="Times New Roman"/>
          <w:lang w:val="hy-AM"/>
        </w:rPr>
        <w:t xml:space="preserve"> </w:t>
      </w:r>
      <w:r>
        <w:rPr>
          <w:rFonts w:ascii="GHEA Grapalat" w:eastAsia="Calibri" w:hAnsi="GHEA Grapalat" w:cs="Times New Roman"/>
          <w:lang w:val="hy-AM"/>
        </w:rPr>
        <w:t>դաշտը ընտրվում է հետևյալ  ցանկից՝</w:t>
      </w:r>
    </w:p>
    <w:p w14:paraId="5939C2A7" w14:textId="7699D783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214</w:t>
      </w:r>
    </w:p>
    <w:p w14:paraId="0CD23076" w14:textId="6588367F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215</w:t>
      </w:r>
    </w:p>
    <w:p w14:paraId="06EDA2B9" w14:textId="462AE6E5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216</w:t>
      </w:r>
    </w:p>
    <w:p w14:paraId="359F952E" w14:textId="56B0B4DD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217</w:t>
      </w:r>
    </w:p>
    <w:p w14:paraId="76E8A938" w14:textId="22FBDDD8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218</w:t>
      </w:r>
    </w:p>
    <w:p w14:paraId="5417754D" w14:textId="7D244C5A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218/1</w:t>
      </w:r>
    </w:p>
    <w:p w14:paraId="337A7D43" w14:textId="229B8F45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219</w:t>
      </w:r>
    </w:p>
    <w:p w14:paraId="749210CD" w14:textId="1824DBF5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220</w:t>
      </w:r>
    </w:p>
    <w:p w14:paraId="44D41B37" w14:textId="6402D79C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221</w:t>
      </w:r>
    </w:p>
    <w:p w14:paraId="59170AB6" w14:textId="617941A3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222</w:t>
      </w:r>
    </w:p>
    <w:p w14:paraId="5C16604D" w14:textId="0F515C5C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223</w:t>
      </w:r>
    </w:p>
    <w:p w14:paraId="03D7F7FD" w14:textId="2064F5D0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224</w:t>
      </w:r>
    </w:p>
    <w:p w14:paraId="3F50F8C8" w14:textId="4179E314" w:rsidR="0046521C" w:rsidRDefault="0046521C" w:rsidP="0046521C">
      <w:pPr>
        <w:pStyle w:val="BodyText2"/>
        <w:rPr>
          <w:rFonts w:ascii="GHEA Grapalat" w:eastAsia="Calibri" w:hAnsi="GHEA Grapalat" w:cs="Times New Roman"/>
          <w:lang w:val="en-US"/>
        </w:rPr>
      </w:pPr>
      <w:r>
        <w:rPr>
          <w:rFonts w:ascii="GHEA Grapalat" w:eastAsia="Calibri" w:hAnsi="GHEA Grapalat" w:cs="Times New Roman"/>
          <w:lang w:val="en-US"/>
        </w:rPr>
        <w:t>225</w:t>
      </w:r>
    </w:p>
    <w:p w14:paraId="5C36E847" w14:textId="0D4FE21A" w:rsidR="0046521C" w:rsidRDefault="0046521C" w:rsidP="0046521C">
      <w:pPr>
        <w:pStyle w:val="BodyText2"/>
        <w:rPr>
          <w:rFonts w:ascii="GHEA Grapalat" w:eastAsia="Calibri" w:hAnsi="GHEA Grapalat" w:cs="Times New Roman"/>
          <w:lang w:val="hy-AM"/>
        </w:rPr>
      </w:pPr>
      <w:r>
        <w:rPr>
          <w:rFonts w:ascii="GHEA Grapalat" w:eastAsia="Calibri" w:hAnsi="GHEA Grapalat" w:cs="Times New Roman"/>
          <w:lang w:val="en-US"/>
        </w:rPr>
        <w:t>227 (</w:t>
      </w:r>
      <w:r>
        <w:rPr>
          <w:rFonts w:ascii="GHEA Grapalat" w:eastAsia="Calibri" w:hAnsi="GHEA Grapalat" w:cs="Times New Roman"/>
          <w:lang w:val="hy-AM"/>
        </w:rPr>
        <w:t>Պետ</w:t>
      </w:r>
      <w:r>
        <w:rPr>
          <w:rFonts w:ascii="GHEA Grapalat" w:eastAsia="Calibri" w:hAnsi="GHEA Grapalat" w:cs="Times New Roman"/>
          <w:lang w:val="en-US"/>
        </w:rPr>
        <w:t>)</w:t>
      </w:r>
    </w:p>
    <w:p w14:paraId="4CA1C773" w14:textId="394FF1D8" w:rsidR="0046521C" w:rsidRDefault="0046521C" w:rsidP="0046521C">
      <w:pPr>
        <w:pStyle w:val="BodyText2"/>
        <w:rPr>
          <w:rFonts w:ascii="GHEA Grapalat" w:eastAsia="Calibri" w:hAnsi="GHEA Grapalat" w:cs="Times New Roman"/>
          <w:lang w:val="hy-AM"/>
        </w:rPr>
      </w:pPr>
      <w:r>
        <w:rPr>
          <w:rFonts w:ascii="GHEA Grapalat" w:eastAsia="Calibri" w:hAnsi="GHEA Grapalat" w:cs="Times New Roman"/>
          <w:lang w:val="hy-AM"/>
        </w:rPr>
        <w:t xml:space="preserve">227 </w:t>
      </w:r>
      <w:r>
        <w:rPr>
          <w:rFonts w:ascii="GHEA Grapalat" w:eastAsia="Calibri" w:hAnsi="GHEA Grapalat" w:cs="Times New Roman"/>
        </w:rPr>
        <w:t>(</w:t>
      </w:r>
      <w:r>
        <w:rPr>
          <w:rFonts w:ascii="GHEA Grapalat" w:eastAsia="Calibri" w:hAnsi="GHEA Grapalat" w:cs="Times New Roman"/>
          <w:lang w:val="hy-AM"/>
        </w:rPr>
        <w:t>ընդունարան</w:t>
      </w:r>
      <w:r>
        <w:rPr>
          <w:rFonts w:ascii="GHEA Grapalat" w:eastAsia="Calibri" w:hAnsi="GHEA Grapalat" w:cs="Times New Roman"/>
        </w:rPr>
        <w:t>)</w:t>
      </w:r>
    </w:p>
    <w:p w14:paraId="4AFDB859" w14:textId="2717E79D" w:rsidR="0046521C" w:rsidRDefault="0046521C" w:rsidP="0046521C">
      <w:pPr>
        <w:pStyle w:val="BodyText2"/>
        <w:rPr>
          <w:rFonts w:ascii="GHEA Grapalat" w:eastAsia="Calibri" w:hAnsi="GHEA Grapalat" w:cs="Times New Roman"/>
          <w:lang w:val="hy-AM"/>
        </w:rPr>
      </w:pPr>
      <w:r>
        <w:rPr>
          <w:rFonts w:ascii="GHEA Grapalat" w:eastAsia="Calibri" w:hAnsi="GHEA Grapalat" w:cs="Times New Roman"/>
          <w:lang w:val="hy-AM"/>
        </w:rPr>
        <w:t xml:space="preserve">227 </w:t>
      </w:r>
      <w:r>
        <w:rPr>
          <w:rFonts w:ascii="GHEA Grapalat" w:eastAsia="Calibri" w:hAnsi="GHEA Grapalat" w:cs="Times New Roman"/>
        </w:rPr>
        <w:t>(</w:t>
      </w:r>
      <w:r>
        <w:rPr>
          <w:rFonts w:ascii="GHEA Grapalat" w:eastAsia="Calibri" w:hAnsi="GHEA Grapalat" w:cs="Times New Roman"/>
          <w:lang w:val="hy-AM"/>
        </w:rPr>
        <w:t>սերվեր</w:t>
      </w:r>
      <w:r>
        <w:rPr>
          <w:rFonts w:ascii="GHEA Grapalat" w:eastAsia="Calibri" w:hAnsi="GHEA Grapalat" w:cs="Times New Roman"/>
        </w:rPr>
        <w:t>)</w:t>
      </w:r>
    </w:p>
    <w:p w14:paraId="5B1D2AE8" w14:textId="5F7CDDC2" w:rsidR="0046521C" w:rsidRPr="0046521C" w:rsidRDefault="0046521C" w:rsidP="0046521C">
      <w:pPr>
        <w:pStyle w:val="BodyText2"/>
        <w:rPr>
          <w:rFonts w:ascii="GHEA Grapalat" w:hAnsi="GHEA Grapalat" w:cs="Arial AMU"/>
          <w:sz w:val="28"/>
          <w:szCs w:val="28"/>
          <w:lang w:val="en-US"/>
        </w:rPr>
      </w:pPr>
      <w:r>
        <w:rPr>
          <w:rFonts w:ascii="GHEA Grapalat" w:eastAsia="Calibri" w:hAnsi="GHEA Grapalat" w:cs="Times New Roman"/>
          <w:lang w:val="hy-AM"/>
        </w:rPr>
        <w:t xml:space="preserve">227 </w:t>
      </w:r>
      <w:r>
        <w:rPr>
          <w:rFonts w:ascii="GHEA Grapalat" w:eastAsia="Calibri" w:hAnsi="GHEA Grapalat" w:cs="Times New Roman"/>
          <w:lang w:val="en-US"/>
        </w:rPr>
        <w:t>(</w:t>
      </w:r>
      <w:r>
        <w:rPr>
          <w:rFonts w:ascii="GHEA Grapalat" w:eastAsia="Calibri" w:hAnsi="GHEA Grapalat" w:cs="Times New Roman"/>
          <w:lang w:val="hy-AM"/>
        </w:rPr>
        <w:t>պահեստ</w:t>
      </w:r>
      <w:r>
        <w:rPr>
          <w:rFonts w:ascii="GHEA Grapalat" w:eastAsia="Calibri" w:hAnsi="GHEA Grapalat" w:cs="Times New Roman"/>
          <w:lang w:val="en-US"/>
        </w:rPr>
        <w:t>)</w:t>
      </w:r>
    </w:p>
    <w:p w14:paraId="5E70F1E3" w14:textId="77777777" w:rsidR="00103D1E" w:rsidRPr="00103D1E" w:rsidRDefault="00103D1E" w:rsidP="00103D1E">
      <w:pPr>
        <w:pStyle w:val="BodyText2"/>
        <w:ind w:left="1920" w:firstLine="0"/>
        <w:jc w:val="left"/>
        <w:rPr>
          <w:rFonts w:ascii="GHEA Grapalat" w:hAnsi="GHEA Grapalat" w:cs="Arial AMU"/>
          <w:b/>
          <w:sz w:val="28"/>
          <w:szCs w:val="28"/>
          <w:lang w:val="hy-AM"/>
        </w:rPr>
      </w:pPr>
    </w:p>
    <w:p w14:paraId="2DFC8083" w14:textId="4D83807C" w:rsidR="00103D1E" w:rsidRPr="00103D1E" w:rsidRDefault="002C634E" w:rsidP="002C634E">
      <w:pPr>
        <w:pStyle w:val="BodyText2"/>
        <w:numPr>
          <w:ilvl w:val="0"/>
          <w:numId w:val="16"/>
        </w:numPr>
        <w:jc w:val="left"/>
        <w:rPr>
          <w:rFonts w:ascii="GHEA Grapalat" w:hAnsi="GHEA Grapalat" w:cs="Arial AMU"/>
          <w:b/>
          <w:sz w:val="28"/>
          <w:szCs w:val="28"/>
          <w:lang w:val="hy-AM"/>
        </w:rPr>
      </w:pPr>
      <w:r>
        <w:rPr>
          <w:rFonts w:ascii="GHEA Grapalat" w:hAnsi="GHEA Grapalat" w:cs="Arial AMU"/>
          <w:b/>
          <w:sz w:val="28"/>
          <w:szCs w:val="28"/>
          <w:lang w:val="hy-AM"/>
        </w:rPr>
        <w:t>Մուտքագրում</w:t>
      </w:r>
    </w:p>
    <w:p w14:paraId="654D0BEB" w14:textId="3B167B46" w:rsidR="00650F2B" w:rsidRPr="00E2135A" w:rsidRDefault="002C634E" w:rsidP="00E2135A">
      <w:pPr>
        <w:pStyle w:val="BodyText2"/>
        <w:rPr>
          <w:rFonts w:ascii="GHEA Grapalat" w:hAnsi="GHEA Grapalat" w:cs="Sylfaen"/>
          <w:lang w:val="hy-AM"/>
        </w:rPr>
      </w:pPr>
      <w:r w:rsidRPr="000265BA">
        <w:rPr>
          <w:rFonts w:ascii="GHEA Grapalat" w:hAnsi="GHEA Grapalat" w:cs="Sylfaen"/>
          <w:lang w:val="hy-AM"/>
        </w:rPr>
        <w:t>Ստոր</w:t>
      </w:r>
      <w:r w:rsidRPr="005D62A1">
        <w:rPr>
          <w:rFonts w:ascii="GHEA Grapalat" w:hAnsi="GHEA Grapalat" w:cs="Sylfaen"/>
          <w:lang w:val="hy-AM"/>
        </w:rPr>
        <w:t>և</w:t>
      </w:r>
      <w:r w:rsidRPr="005D62A1">
        <w:rPr>
          <w:rFonts w:ascii="GHEA Grapalat" w:hAnsi="GHEA Grapalat" w:cs="Times Armenian"/>
          <w:lang w:val="hy-AM"/>
        </w:rPr>
        <w:t xml:space="preserve"> բեր</w:t>
      </w:r>
      <w:r w:rsidRPr="000265BA">
        <w:rPr>
          <w:rFonts w:ascii="GHEA Grapalat" w:hAnsi="GHEA Grapalat" w:cs="Sylfaen"/>
          <w:lang w:val="hy-AM"/>
        </w:rPr>
        <w:t>ված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են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մուտքագրվող տվյալների անհրաժեշտ</w:t>
      </w:r>
      <w:r>
        <w:rPr>
          <w:rFonts w:ascii="GHEA Grapalat" w:hAnsi="GHEA Grapalat" w:cs="Sylfaen"/>
          <w:lang w:val="hy-AM"/>
        </w:rPr>
        <w:t xml:space="preserve"> դաշտերը։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650F2B" w:rsidRPr="005D62A1" w14:paraId="4F626283" w14:textId="77777777" w:rsidTr="00E921BB">
        <w:tc>
          <w:tcPr>
            <w:tcW w:w="1017" w:type="dxa"/>
            <w:shd w:val="clear" w:color="auto" w:fill="D9D9D9"/>
          </w:tcPr>
          <w:p w14:paraId="214C0050" w14:textId="77777777" w:rsidR="00650F2B" w:rsidRPr="00103D1E" w:rsidRDefault="00650F2B" w:rsidP="00650F2B">
            <w:pPr>
              <w:pStyle w:val="BodyText2"/>
              <w:numPr>
                <w:ilvl w:val="0"/>
                <w:numId w:val="16"/>
              </w:numPr>
              <w:jc w:val="left"/>
              <w:rPr>
                <w:rFonts w:ascii="GHEA Grapalat" w:hAnsi="GHEA Grapalat" w:cs="Times New Roman"/>
                <w:lang w:val="en-US"/>
              </w:rPr>
            </w:pPr>
            <w:r w:rsidRPr="00103D1E">
              <w:rPr>
                <w:rFonts w:ascii="GHEA Grapalat" w:hAnsi="GHEA Grapalat" w:cs="Times New Roman"/>
                <w:lang w:val="en-US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7BB4C2E4" w14:textId="77777777" w:rsidR="00650F2B" w:rsidRPr="00103D1E" w:rsidRDefault="00650F2B" w:rsidP="00E921BB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lang w:val="en-US"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103D1E">
              <w:rPr>
                <w:rFonts w:ascii="GHEA Grapalat" w:hAnsi="GHEA Grapalat" w:cs="Times Armenian"/>
                <w:b/>
                <w:bCs/>
                <w:lang w:val="en-US"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60A5B01E" w14:textId="77777777" w:rsidR="00650F2B" w:rsidRPr="005D62A1" w:rsidRDefault="00650F2B" w:rsidP="00E921BB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650F2B" w:rsidRPr="005D62A1" w14:paraId="111722F0" w14:textId="77777777" w:rsidTr="00E921BB">
        <w:tc>
          <w:tcPr>
            <w:tcW w:w="1017" w:type="dxa"/>
          </w:tcPr>
          <w:p w14:paraId="0C6A1FD9" w14:textId="77777777" w:rsidR="00650F2B" w:rsidRPr="005D62A1" w:rsidRDefault="00650F2B" w:rsidP="00E921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1.</w:t>
            </w:r>
          </w:p>
        </w:tc>
        <w:tc>
          <w:tcPr>
            <w:tcW w:w="6143" w:type="dxa"/>
          </w:tcPr>
          <w:p w14:paraId="5E547CA8" w14:textId="0DDB09A9" w:rsidR="00650F2B" w:rsidRPr="005D62A1" w:rsidRDefault="002C634E" w:rsidP="002C634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Համակարգչի անվանումը</w:t>
            </w:r>
          </w:p>
        </w:tc>
        <w:tc>
          <w:tcPr>
            <w:tcW w:w="2693" w:type="dxa"/>
          </w:tcPr>
          <w:p w14:paraId="6A3F150A" w14:textId="79491258" w:rsidR="00650F2B" w:rsidRPr="00723482" w:rsidRDefault="002C634E" w:rsidP="00E921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54184" w:rsidRPr="005D62A1" w14:paraId="56BB8A93" w14:textId="77777777" w:rsidTr="00E921BB">
        <w:tc>
          <w:tcPr>
            <w:tcW w:w="1017" w:type="dxa"/>
          </w:tcPr>
          <w:p w14:paraId="434B2090" w14:textId="73C02076" w:rsidR="00B54184" w:rsidRPr="005D62A1" w:rsidRDefault="00B54184" w:rsidP="00E921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2.</w:t>
            </w:r>
          </w:p>
        </w:tc>
        <w:tc>
          <w:tcPr>
            <w:tcW w:w="6143" w:type="dxa"/>
          </w:tcPr>
          <w:p w14:paraId="342D1652" w14:textId="4394F77E" w:rsidR="00B54184" w:rsidRDefault="00B54184" w:rsidP="002C634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Ապրանքի անվանում</w:t>
            </w:r>
            <w:r w:rsidR="00E33E6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693" w:type="dxa"/>
          </w:tcPr>
          <w:p w14:paraId="40BE11BE" w14:textId="22B60E5B" w:rsidR="00B54184" w:rsidRPr="005D62A1" w:rsidRDefault="00633AE1" w:rsidP="00E921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650F2B" w:rsidRPr="005D62A1" w14:paraId="31C3C5BE" w14:textId="77777777" w:rsidTr="00E921BB">
        <w:tc>
          <w:tcPr>
            <w:tcW w:w="1017" w:type="dxa"/>
          </w:tcPr>
          <w:p w14:paraId="3FA3FFCB" w14:textId="1A832FEA" w:rsidR="00650F2B" w:rsidRPr="005D62A1" w:rsidRDefault="00B54184" w:rsidP="00E921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3</w:t>
            </w:r>
            <w:r w:rsidR="00650F2B"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1198E7D7" w14:textId="270E3E16" w:rsidR="00650F2B" w:rsidRPr="005D62A1" w:rsidRDefault="002C634E" w:rsidP="00E921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Օգտագործողը</w:t>
            </w:r>
          </w:p>
        </w:tc>
        <w:tc>
          <w:tcPr>
            <w:tcW w:w="2693" w:type="dxa"/>
          </w:tcPr>
          <w:p w14:paraId="3202D575" w14:textId="71153F17" w:rsidR="00650F2B" w:rsidRPr="005D62A1" w:rsidRDefault="002C634E" w:rsidP="00E921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633AE1" w:rsidRPr="005D62A1" w14:paraId="09B68747" w14:textId="77777777" w:rsidTr="00E921BB">
        <w:tc>
          <w:tcPr>
            <w:tcW w:w="1017" w:type="dxa"/>
          </w:tcPr>
          <w:p w14:paraId="6A99284E" w14:textId="3A705382" w:rsidR="00633AE1" w:rsidRPr="00633AE1" w:rsidRDefault="00633AE1" w:rsidP="00E921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4.</w:t>
            </w:r>
          </w:p>
        </w:tc>
        <w:tc>
          <w:tcPr>
            <w:tcW w:w="6143" w:type="dxa"/>
          </w:tcPr>
          <w:p w14:paraId="10AC2CD1" w14:textId="784A5701" w:rsidR="00633AE1" w:rsidRPr="00633AE1" w:rsidRDefault="00633AE1" w:rsidP="00E921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Ապրանքի գինը</w:t>
            </w:r>
          </w:p>
        </w:tc>
        <w:tc>
          <w:tcPr>
            <w:tcW w:w="2693" w:type="dxa"/>
          </w:tcPr>
          <w:p w14:paraId="383FFC15" w14:textId="41F9AEDC" w:rsidR="00633AE1" w:rsidRPr="00633AE1" w:rsidRDefault="00633AE1" w:rsidP="00E921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currency</w:t>
            </w:r>
          </w:p>
        </w:tc>
      </w:tr>
      <w:tr w:rsidR="00650F2B" w:rsidRPr="005D62A1" w14:paraId="2FDA1D5A" w14:textId="77777777" w:rsidTr="00E921BB">
        <w:tc>
          <w:tcPr>
            <w:tcW w:w="1017" w:type="dxa"/>
          </w:tcPr>
          <w:p w14:paraId="3E85D481" w14:textId="7EEA2996" w:rsidR="00650F2B" w:rsidRPr="005D62A1" w:rsidRDefault="00633AE1" w:rsidP="00E921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en-US"/>
              </w:rPr>
              <w:t>5</w:t>
            </w:r>
            <w:r w:rsidR="00650F2B"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2C61DFAC" w14:textId="44E779C2" w:rsidR="00650F2B" w:rsidRPr="002C634E" w:rsidRDefault="002C634E" w:rsidP="00E921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Տեխնիկական բնութագիր</w:t>
            </w:r>
            <w:r w:rsidR="00E33E6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C634E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`</w:t>
            </w:r>
          </w:p>
          <w:p w14:paraId="2AC1EDD9" w14:textId="2B3CF535" w:rsidR="002C634E" w:rsidRDefault="002C634E" w:rsidP="00E921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Սարքի տեսակը</w:t>
            </w:r>
          </w:p>
          <w:p w14:paraId="4585239B" w14:textId="7F36F146" w:rsidR="00FE5137" w:rsidRDefault="002C634E" w:rsidP="002C634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Սարքի բնութագիր</w:t>
            </w:r>
            <w:r w:rsidR="00E33E6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  <w:r w:rsidRPr="00FE513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</w:p>
          <w:p w14:paraId="229D45F0" w14:textId="29DB8481" w:rsidR="00FE5137" w:rsidRPr="00FE5137" w:rsidRDefault="002C634E" w:rsidP="002C634E">
            <w:pPr>
              <w:spacing w:after="0" w:line="360" w:lineRule="auto"/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fr-FR"/>
              </w:rPr>
            </w:pPr>
            <w:r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(</w:t>
            </w:r>
            <w:r w:rsidR="00FE5137"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դաշտերը</w:t>
            </w:r>
            <w:r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 xml:space="preserve"> </w:t>
            </w:r>
            <w:r w:rsidR="00FE5137"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մեծացնելու հնարավորությանբ</w:t>
            </w:r>
            <w:r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)</w:t>
            </w:r>
          </w:p>
          <w:p w14:paraId="2F362178" w14:textId="1C13FAB1" w:rsidR="002C634E" w:rsidRPr="00FE5137" w:rsidRDefault="00FE5137" w:rsidP="002C634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fr-FR"/>
              </w:rPr>
              <w:t>(</w:t>
            </w:r>
            <w:r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կարող է լինել մեկից ավելի</w:t>
            </w:r>
            <w:r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fr-FR"/>
              </w:rPr>
              <w:t>)</w:t>
            </w:r>
          </w:p>
        </w:tc>
        <w:tc>
          <w:tcPr>
            <w:tcW w:w="2693" w:type="dxa"/>
          </w:tcPr>
          <w:p w14:paraId="551DAB44" w14:textId="77777777" w:rsidR="002C634E" w:rsidRDefault="002C634E" w:rsidP="00E921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14:paraId="6E40347B" w14:textId="77777777" w:rsidR="00650F2B" w:rsidRDefault="00650F2B" w:rsidP="00E921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  <w:p w14:paraId="4AAED2CF" w14:textId="1CE49D5F" w:rsidR="002C634E" w:rsidRPr="002C634E" w:rsidRDefault="002C634E" w:rsidP="002C634E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</w:tbl>
    <w:p w14:paraId="7DFCF555" w14:textId="77777777" w:rsidR="00650F2B" w:rsidRDefault="00650F2B" w:rsidP="00650F2B">
      <w:pPr>
        <w:pStyle w:val="BodyText2"/>
        <w:ind w:firstLine="0"/>
        <w:rPr>
          <w:rFonts w:ascii="GHEA Grapalat" w:eastAsia="Calibri" w:hAnsi="GHEA Grapalat" w:cs="Times New Roman"/>
          <w:lang w:val="hy-AM"/>
        </w:rPr>
      </w:pPr>
    </w:p>
    <w:p w14:paraId="19046269" w14:textId="43FC24A4" w:rsidR="00D236CA" w:rsidRPr="0052080E" w:rsidRDefault="00E2135A" w:rsidP="00E2135A">
      <w:pPr>
        <w:pStyle w:val="BodyText2"/>
        <w:ind w:firstLine="0"/>
        <w:rPr>
          <w:rFonts w:ascii="GHEA Grapalat" w:eastAsia="Calibri" w:hAnsi="GHEA Grapalat" w:cs="Times New Roman"/>
          <w:b/>
          <w:lang w:val="hy-AM"/>
        </w:rPr>
      </w:pPr>
      <w:r>
        <w:rPr>
          <w:rFonts w:ascii="GHEA Grapalat" w:eastAsia="Calibri" w:hAnsi="GHEA Grapalat" w:cs="Times New Roman"/>
          <w:b/>
          <w:lang w:val="hy-AM"/>
        </w:rPr>
        <w:t>3.</w:t>
      </w:r>
      <w:r w:rsidR="00D236CA" w:rsidRPr="00D236CA">
        <w:rPr>
          <w:rFonts w:ascii="GHEA Grapalat" w:eastAsia="Calibri" w:hAnsi="GHEA Grapalat" w:cs="Times New Roman"/>
          <w:b/>
          <w:lang w:val="hy-AM"/>
        </w:rPr>
        <w:t>Ավելացված մասերի մուտքագրում</w:t>
      </w:r>
      <w:r w:rsidR="0052080E">
        <w:rPr>
          <w:rFonts w:ascii="GHEA Grapalat" w:eastAsia="Calibri" w:hAnsi="GHEA Grapalat" w:cs="Times New Roman"/>
          <w:b/>
          <w:lang w:val="hy-AM"/>
        </w:rPr>
        <w:t xml:space="preserve"> </w:t>
      </w:r>
      <w:r w:rsidR="0052080E" w:rsidRPr="0052080E">
        <w:rPr>
          <w:rFonts w:ascii="GHEA Grapalat" w:eastAsia="Calibri" w:hAnsi="GHEA Grapalat" w:cs="Times New Roman"/>
          <w:b/>
          <w:lang w:val="hy-AM"/>
        </w:rPr>
        <w:t>(</w:t>
      </w:r>
      <w:r w:rsidR="0052080E">
        <w:rPr>
          <w:rFonts w:ascii="GHEA Grapalat" w:eastAsia="Calibri" w:hAnsi="GHEA Grapalat" w:cs="Times New Roman"/>
          <w:b/>
          <w:lang w:val="hy-AM"/>
        </w:rPr>
        <w:t>մուտքագրվում է առանձին թաբում</w:t>
      </w:r>
      <w:r w:rsidR="0052080E" w:rsidRPr="0052080E">
        <w:rPr>
          <w:rFonts w:ascii="GHEA Grapalat" w:eastAsia="Calibri" w:hAnsi="GHEA Grapalat" w:cs="Times New Roman"/>
          <w:b/>
          <w:lang w:val="hy-AM"/>
        </w:rPr>
        <w:t>)</w:t>
      </w:r>
    </w:p>
    <w:p w14:paraId="3123104C" w14:textId="1DB9757E" w:rsidR="00EF485E" w:rsidRPr="00D236CA" w:rsidRDefault="00D236CA" w:rsidP="00650F2B">
      <w:pPr>
        <w:pStyle w:val="BodyText2"/>
        <w:ind w:firstLine="0"/>
        <w:rPr>
          <w:rFonts w:ascii="GHEA Grapalat" w:hAnsi="GHEA Grapalat" w:cs="Sylfaen"/>
          <w:lang w:val="hy-AM"/>
        </w:rPr>
      </w:pPr>
      <w:r w:rsidRPr="000265BA">
        <w:rPr>
          <w:rFonts w:ascii="GHEA Grapalat" w:hAnsi="GHEA Grapalat" w:cs="Sylfaen"/>
          <w:lang w:val="hy-AM"/>
        </w:rPr>
        <w:t>Ստոր</w:t>
      </w:r>
      <w:r w:rsidRPr="005D62A1">
        <w:rPr>
          <w:rFonts w:ascii="GHEA Grapalat" w:hAnsi="GHEA Grapalat" w:cs="Sylfaen"/>
          <w:lang w:val="hy-AM"/>
        </w:rPr>
        <w:t>և</w:t>
      </w:r>
      <w:r w:rsidRPr="005D62A1">
        <w:rPr>
          <w:rFonts w:ascii="GHEA Grapalat" w:hAnsi="GHEA Grapalat" w:cs="Times Armenian"/>
          <w:lang w:val="hy-AM"/>
        </w:rPr>
        <w:t xml:space="preserve"> բեր</w:t>
      </w:r>
      <w:r w:rsidRPr="000265BA">
        <w:rPr>
          <w:rFonts w:ascii="GHEA Grapalat" w:hAnsi="GHEA Grapalat" w:cs="Sylfaen"/>
          <w:lang w:val="hy-AM"/>
        </w:rPr>
        <w:t>ված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են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մուտքագրվող տվյալների անհրաժեշտ</w:t>
      </w:r>
      <w:r>
        <w:rPr>
          <w:rFonts w:ascii="GHEA Grapalat" w:hAnsi="GHEA Grapalat" w:cs="Sylfaen"/>
          <w:lang w:val="hy-AM"/>
        </w:rPr>
        <w:t xml:space="preserve"> դաշտերը։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D236CA" w:rsidRPr="005D62A1" w14:paraId="019CC6D0" w14:textId="77777777" w:rsidTr="00D25FF6">
        <w:tc>
          <w:tcPr>
            <w:tcW w:w="1017" w:type="dxa"/>
            <w:shd w:val="clear" w:color="auto" w:fill="D9D9D9"/>
          </w:tcPr>
          <w:p w14:paraId="3281C848" w14:textId="77777777" w:rsidR="00D236CA" w:rsidRPr="00103D1E" w:rsidRDefault="00D236CA" w:rsidP="00D236CA">
            <w:pPr>
              <w:pStyle w:val="BodyText2"/>
              <w:numPr>
                <w:ilvl w:val="0"/>
                <w:numId w:val="23"/>
              </w:numPr>
              <w:jc w:val="left"/>
              <w:rPr>
                <w:rFonts w:ascii="GHEA Grapalat" w:hAnsi="GHEA Grapalat" w:cs="Times New Roman"/>
                <w:lang w:val="en-US"/>
              </w:rPr>
            </w:pPr>
            <w:r w:rsidRPr="00103D1E">
              <w:rPr>
                <w:rFonts w:ascii="GHEA Grapalat" w:hAnsi="GHEA Grapalat" w:cs="Times New Roman"/>
                <w:lang w:val="en-US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37ED3225" w14:textId="77777777" w:rsidR="00D236CA" w:rsidRPr="00103D1E" w:rsidRDefault="00D236CA" w:rsidP="00D25FF6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lang w:val="en-US"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103D1E">
              <w:rPr>
                <w:rFonts w:ascii="GHEA Grapalat" w:hAnsi="GHEA Grapalat" w:cs="Times Armenian"/>
                <w:b/>
                <w:bCs/>
                <w:lang w:val="en-US"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21A993EE" w14:textId="77777777" w:rsidR="00D236CA" w:rsidRPr="005D62A1" w:rsidRDefault="00D236CA" w:rsidP="00D25FF6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D236CA" w:rsidRPr="005D62A1" w14:paraId="41FD5AF2" w14:textId="77777777" w:rsidTr="00D25FF6">
        <w:tc>
          <w:tcPr>
            <w:tcW w:w="1017" w:type="dxa"/>
          </w:tcPr>
          <w:p w14:paraId="7683D9A0" w14:textId="77777777" w:rsidR="00D236CA" w:rsidRPr="005D62A1" w:rsidRDefault="00D236CA" w:rsidP="00D25FF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1.</w:t>
            </w:r>
          </w:p>
        </w:tc>
        <w:tc>
          <w:tcPr>
            <w:tcW w:w="6143" w:type="dxa"/>
          </w:tcPr>
          <w:p w14:paraId="1E5E0229" w14:textId="496A7737" w:rsidR="00D236CA" w:rsidRDefault="003C2700" w:rsidP="00D25FF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Ավելացված սարքեր՝</w:t>
            </w:r>
          </w:p>
          <w:p w14:paraId="41C3979B" w14:textId="0274CA87" w:rsidR="00DD526F" w:rsidRPr="00DD526F" w:rsidRDefault="00DD526F" w:rsidP="003C27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Սարքի ստացման թվականը</w:t>
            </w:r>
          </w:p>
          <w:p w14:paraId="02FEABF2" w14:textId="5E80D3B7" w:rsidR="003C2700" w:rsidRDefault="003C2700" w:rsidP="003C27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Սարքի </w:t>
            </w:r>
            <w:r w:rsidR="00AF03C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անվանումը</w:t>
            </w:r>
          </w:p>
          <w:p w14:paraId="0ED2FC11" w14:textId="1EEB9546" w:rsidR="009565DE" w:rsidRDefault="009565DE" w:rsidP="003C27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Սարքի գինը</w:t>
            </w:r>
          </w:p>
          <w:p w14:paraId="6808EA5B" w14:textId="39138A96" w:rsidR="000E60F5" w:rsidRDefault="000E60F5" w:rsidP="003C27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Պայմանագրի կնքման թվականը</w:t>
            </w:r>
          </w:p>
          <w:p w14:paraId="65711147" w14:textId="3DB0B6EC" w:rsidR="008C3EEE" w:rsidRPr="008C3EEE" w:rsidRDefault="008C3EEE" w:rsidP="003C27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Պայմանագրի համարը</w:t>
            </w:r>
          </w:p>
          <w:p w14:paraId="4BBEBE34" w14:textId="6F93A94E" w:rsidR="009565DE" w:rsidRPr="009565DE" w:rsidRDefault="003C2700" w:rsidP="003C27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Սարքի բնութագիր</w:t>
            </w:r>
            <w:r w:rsidR="00E33E6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  <w:r w:rsidRPr="00FE5137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</w:p>
          <w:p w14:paraId="3501DDA6" w14:textId="77777777" w:rsidR="003C2700" w:rsidRPr="009565DE" w:rsidRDefault="003C2700" w:rsidP="003C2700">
            <w:pPr>
              <w:spacing w:after="0" w:line="360" w:lineRule="auto"/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</w:pPr>
            <w:r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(դաշտերը մեծացնելու հնարավորությանբ)</w:t>
            </w:r>
          </w:p>
          <w:p w14:paraId="3B40B494" w14:textId="23A0F642" w:rsidR="003C2700" w:rsidRPr="005D62A1" w:rsidRDefault="003C2700" w:rsidP="003C270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46521C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(</w:t>
            </w:r>
            <w:r w:rsidRPr="00FE5137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կարող է լինել մեկից ավելի</w:t>
            </w:r>
            <w:r w:rsidRPr="0046521C">
              <w:rPr>
                <w:rFonts w:ascii="GHEA Grapalat" w:eastAsia="Calibri" w:hAnsi="GHEA Grapalat" w:cs="Times New Roman"/>
                <w:color w:val="FF0000"/>
                <w:sz w:val="24"/>
                <w:szCs w:val="24"/>
                <w:lang w:val="hy-AM"/>
              </w:rPr>
              <w:t>)</w:t>
            </w:r>
          </w:p>
        </w:tc>
        <w:tc>
          <w:tcPr>
            <w:tcW w:w="2693" w:type="dxa"/>
          </w:tcPr>
          <w:p w14:paraId="71140A5B" w14:textId="77777777" w:rsidR="003C2700" w:rsidRDefault="003C2700" w:rsidP="00D25FF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  <w:p w14:paraId="558A42A8" w14:textId="342C07EB" w:rsidR="00DD526F" w:rsidRPr="00DD526F" w:rsidRDefault="00DD526F" w:rsidP="00D25FF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  <w:p w14:paraId="7A1DEF4E" w14:textId="77777777" w:rsidR="00D236CA" w:rsidRDefault="00D236CA" w:rsidP="00D25FF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  <w:p w14:paraId="4ECA5C3F" w14:textId="4441B11B" w:rsidR="009565DE" w:rsidRPr="009565DE" w:rsidRDefault="009565DE" w:rsidP="00D25FF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currency</w:t>
            </w:r>
          </w:p>
          <w:p w14:paraId="3DB87B0D" w14:textId="69558467" w:rsidR="000E60F5" w:rsidRDefault="000E60F5" w:rsidP="00D25FF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  <w:p w14:paraId="3F664550" w14:textId="77777777" w:rsidR="003C2700" w:rsidRDefault="003C2700" w:rsidP="00D25FF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  <w:p w14:paraId="3C5C74E5" w14:textId="517DF623" w:rsidR="008C3EEE" w:rsidRPr="008C3EEE" w:rsidRDefault="008C3EEE" w:rsidP="00D25FF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</w:tbl>
    <w:p w14:paraId="7559F20B" w14:textId="77777777" w:rsidR="00EF485E" w:rsidRPr="00E20646" w:rsidRDefault="00EF485E" w:rsidP="00E20646">
      <w:pPr>
        <w:pStyle w:val="BodyText2"/>
        <w:ind w:firstLine="0"/>
        <w:jc w:val="left"/>
        <w:rPr>
          <w:rFonts w:ascii="GHEA Grapalat" w:hAnsi="GHEA Grapalat" w:cs="Arial AMU"/>
          <w:b/>
          <w:sz w:val="28"/>
          <w:szCs w:val="28"/>
          <w:lang w:val="en-US"/>
        </w:rPr>
      </w:pPr>
    </w:p>
    <w:p w14:paraId="16A79380" w14:textId="3378AA10" w:rsidR="00EF485E" w:rsidRDefault="00E2135A" w:rsidP="00E2135A">
      <w:pPr>
        <w:pStyle w:val="BodyText2"/>
        <w:numPr>
          <w:ilvl w:val="0"/>
          <w:numId w:val="16"/>
        </w:numPr>
        <w:jc w:val="left"/>
        <w:rPr>
          <w:rFonts w:ascii="GHEA Grapalat" w:hAnsi="GHEA Grapalat" w:cs="Arial AMU"/>
          <w:b/>
          <w:sz w:val="28"/>
          <w:szCs w:val="28"/>
          <w:lang w:val="hy-AM"/>
        </w:rPr>
      </w:pPr>
      <w:r>
        <w:rPr>
          <w:rFonts w:ascii="GHEA Grapalat" w:hAnsi="GHEA Grapalat" w:cs="Arial AMU"/>
          <w:b/>
          <w:sz w:val="28"/>
          <w:szCs w:val="28"/>
          <w:lang w:val="hy-AM"/>
        </w:rPr>
        <w:t>Որոնում</w:t>
      </w:r>
    </w:p>
    <w:p w14:paraId="7EBD5172" w14:textId="7B67F1CC" w:rsidR="0002676A" w:rsidRDefault="005B1F27" w:rsidP="00E2135A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Անհրաժեշտ է նախատեսել որոնում հետևյալ դաշտերով՝</w:t>
      </w:r>
    </w:p>
    <w:p w14:paraId="45D2EECA" w14:textId="6D86542F" w:rsidR="005B1F27" w:rsidRPr="005B1F27" w:rsidRDefault="005B1F27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 w:cs="Sylfaen"/>
          <w:sz w:val="24"/>
          <w:szCs w:val="24"/>
          <w:lang w:val="hy-AM"/>
        </w:rPr>
        <w:t>Գույքի</w:t>
      </w:r>
      <w:r w:rsidRPr="005B1F27">
        <w:rPr>
          <w:rFonts w:ascii="GHEA Grapalat" w:hAnsi="GHEA Grapalat"/>
          <w:sz w:val="24"/>
          <w:szCs w:val="24"/>
          <w:lang w:val="hy-AM"/>
        </w:rPr>
        <w:t xml:space="preserve"> </w:t>
      </w:r>
      <w:r w:rsidR="00E33E61">
        <w:rPr>
          <w:rFonts w:ascii="GHEA Grapalat" w:hAnsi="GHEA Grapalat"/>
          <w:sz w:val="24"/>
          <w:szCs w:val="24"/>
          <w:lang w:val="hy-AM"/>
        </w:rPr>
        <w:t>ստացման թվականը</w:t>
      </w:r>
      <w:r>
        <w:rPr>
          <w:rFonts w:ascii="GHEA Grapalat" w:hAnsi="GHEA Grapalat"/>
          <w:sz w:val="24"/>
          <w:szCs w:val="24"/>
          <w:lang w:val="hy-AM"/>
        </w:rPr>
        <w:t xml:space="preserve">  </w:t>
      </w:r>
    </w:p>
    <w:p w14:paraId="481F8556" w14:textId="77777777" w:rsidR="005B1F27" w:rsidRPr="005B1F27" w:rsidRDefault="005B1F27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lastRenderedPageBreak/>
        <w:t>Գույքի գտնվելու վայրը (բաժին)</w:t>
      </w:r>
    </w:p>
    <w:p w14:paraId="7C4B18CB" w14:textId="77777777" w:rsidR="005B1F27" w:rsidRPr="002C0FCD" w:rsidRDefault="005B1F27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t>Գույքի անվանումը</w:t>
      </w:r>
    </w:p>
    <w:p w14:paraId="5FAB9247" w14:textId="5417A514" w:rsidR="002C0FCD" w:rsidRDefault="002C0FCD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Ապրանքի անվանումը</w:t>
      </w:r>
    </w:p>
    <w:p w14:paraId="5B2DBD9D" w14:textId="60D17A58" w:rsidR="00AF03C6" w:rsidRPr="00AF03C6" w:rsidRDefault="00AF03C6" w:rsidP="00AF03C6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eastAsia="Calibri" w:hAnsi="GHEA Grapalat" w:cs="Times New Roman"/>
          <w:sz w:val="24"/>
          <w:szCs w:val="24"/>
        </w:rPr>
      </w:pPr>
      <w:r w:rsidRPr="00AF03C6">
        <w:rPr>
          <w:rFonts w:ascii="GHEA Grapalat" w:eastAsia="Calibri" w:hAnsi="GHEA Grapalat" w:cs="Times New Roman"/>
          <w:sz w:val="24"/>
          <w:szCs w:val="24"/>
          <w:lang w:val="hy-AM"/>
        </w:rPr>
        <w:t>Սարքի անվանումը</w:t>
      </w:r>
    </w:p>
    <w:p w14:paraId="68031ACE" w14:textId="77777777" w:rsidR="005B1F27" w:rsidRPr="005B1F27" w:rsidRDefault="005B1F27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t>Գույքի համարը</w:t>
      </w:r>
    </w:p>
    <w:p w14:paraId="5A2842CD" w14:textId="55586E28" w:rsidR="005B1F27" w:rsidRPr="005B1F27" w:rsidRDefault="005B1F27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t>Գույքի արժեք</w:t>
      </w:r>
      <w:r w:rsidR="00E33E61">
        <w:rPr>
          <w:rFonts w:ascii="GHEA Grapalat" w:hAnsi="GHEA Grapalat"/>
          <w:sz w:val="24"/>
          <w:szCs w:val="24"/>
          <w:lang w:val="hy-AM"/>
        </w:rPr>
        <w:t>ը</w:t>
      </w:r>
    </w:p>
    <w:p w14:paraId="5F5FDB2B" w14:textId="3C86E1B4" w:rsidR="005B1F27" w:rsidRDefault="005B1F27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t>Սենյակ համար</w:t>
      </w:r>
      <w:r w:rsidR="00E33E61">
        <w:rPr>
          <w:rFonts w:ascii="GHEA Grapalat" w:hAnsi="GHEA Grapalat"/>
          <w:sz w:val="24"/>
          <w:szCs w:val="24"/>
          <w:lang w:val="hy-AM"/>
        </w:rPr>
        <w:t>ը</w:t>
      </w:r>
    </w:p>
    <w:p w14:paraId="10821D34" w14:textId="58E07041" w:rsidR="00B54184" w:rsidRDefault="00B54184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Համակարգչի անվանում</w:t>
      </w:r>
      <w:r w:rsidR="00E33E61">
        <w:rPr>
          <w:rFonts w:ascii="GHEA Grapalat" w:hAnsi="GHEA Grapalat"/>
          <w:sz w:val="24"/>
          <w:szCs w:val="24"/>
          <w:lang w:val="hy-AM"/>
        </w:rPr>
        <w:t>ը</w:t>
      </w:r>
      <w:r>
        <w:rPr>
          <w:rFonts w:ascii="GHEA Grapalat" w:hAnsi="GHEA Grapalat"/>
          <w:sz w:val="24"/>
          <w:szCs w:val="24"/>
          <w:lang w:val="hy-AM"/>
        </w:rPr>
        <w:tab/>
      </w:r>
    </w:p>
    <w:p w14:paraId="59BAAC83" w14:textId="353F4FC5" w:rsidR="00B54184" w:rsidRDefault="00B54184" w:rsidP="005B1F27">
      <w:pPr>
        <w:pStyle w:val="ListParagraph"/>
        <w:numPr>
          <w:ilvl w:val="0"/>
          <w:numId w:val="2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Օգտագործող</w:t>
      </w:r>
      <w:r w:rsidR="00E33E61">
        <w:rPr>
          <w:rFonts w:ascii="GHEA Grapalat" w:hAnsi="GHEA Grapalat"/>
          <w:sz w:val="24"/>
          <w:szCs w:val="24"/>
          <w:lang w:val="hy-AM"/>
        </w:rPr>
        <w:t>ը</w:t>
      </w:r>
    </w:p>
    <w:p w14:paraId="0057BA89" w14:textId="77777777" w:rsidR="005B1F27" w:rsidRDefault="005B1F27" w:rsidP="005B1F27">
      <w:pPr>
        <w:pStyle w:val="ListParagraph"/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14:paraId="33B64038" w14:textId="77777777" w:rsidR="005B1F27" w:rsidRPr="005D62A1" w:rsidRDefault="005B1F27" w:rsidP="005B1F27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Թվական պարունակող որոնման դաշտերում որոնումները պետք է հնարավոր լինի </w:t>
      </w:r>
      <w:r>
        <w:rPr>
          <w:rFonts w:ascii="GHEA Grapalat" w:hAnsi="GHEA Grapalat" w:cs="Arial AMU"/>
          <w:lang w:val="hy-AM"/>
        </w:rPr>
        <w:t xml:space="preserve">կատարել </w:t>
      </w:r>
      <w:r w:rsidRPr="005D62A1">
        <w:rPr>
          <w:rFonts w:ascii="GHEA Grapalat" w:hAnsi="GHEA Grapalat" w:cs="Arial AMU"/>
          <w:lang w:val="hy-AM"/>
        </w:rPr>
        <w:t>ժամանակի ցանկացած կտրվածքով (=, &gt;, &lt;, &gt;=, &lt;=), օր.՝</w:t>
      </w:r>
    </w:p>
    <w:p w14:paraId="71CA60A9" w14:textId="77777777" w:rsidR="005B1F27" w:rsidRDefault="005B1F27" w:rsidP="005B1F27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 &gt;= 01.01.2010        &lt;=05.04.2010</w:t>
      </w:r>
    </w:p>
    <w:p w14:paraId="409BCA8C" w14:textId="100F09AF" w:rsidR="005B1F27" w:rsidRDefault="005B1F27" w:rsidP="00A467AB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A467AB">
        <w:rPr>
          <w:rFonts w:ascii="GHEA Grapalat" w:hAnsi="GHEA Grapalat" w:cs="Sylfaen"/>
          <w:sz w:val="24"/>
          <w:szCs w:val="24"/>
          <w:lang w:val="hy-AM"/>
        </w:rPr>
        <w:t>Որոնումից</w:t>
      </w:r>
      <w:r w:rsidRPr="00A467AB">
        <w:rPr>
          <w:rFonts w:ascii="GHEA Grapalat" w:hAnsi="GHEA Grapalat"/>
          <w:sz w:val="24"/>
          <w:szCs w:val="24"/>
          <w:lang w:val="hy-AM"/>
        </w:rPr>
        <w:t xml:space="preserve"> հետո  գտնված հայտերի ցանկը դիտելու և տպ</w:t>
      </w:r>
      <w:r w:rsidR="00A467AB" w:rsidRPr="00A467AB">
        <w:rPr>
          <w:rFonts w:ascii="GHEA Grapalat" w:hAnsi="GHEA Grapalat"/>
          <w:sz w:val="24"/>
          <w:szCs w:val="24"/>
          <w:lang w:val="hy-AM"/>
        </w:rPr>
        <w:t>ելու (xls, PDF ֆորմատներով) հնրավորություն ստեղծել:</w:t>
      </w:r>
    </w:p>
    <w:p w14:paraId="7417B4D9" w14:textId="55104E53" w:rsidR="000A116F" w:rsidRDefault="000A116F" w:rsidP="00A467AB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Ցանկում երևում են հետևյալ  տվյալները՝</w:t>
      </w:r>
    </w:p>
    <w:p w14:paraId="6B79BEBA" w14:textId="77777777" w:rsidR="000A116F" w:rsidRPr="005B1F27" w:rsidRDefault="000A116F" w:rsidP="000A116F">
      <w:pPr>
        <w:pStyle w:val="ListParagraph"/>
        <w:numPr>
          <w:ilvl w:val="0"/>
          <w:numId w:val="25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 w:cs="Sylfaen"/>
          <w:sz w:val="24"/>
          <w:szCs w:val="24"/>
          <w:lang w:val="hy-AM"/>
        </w:rPr>
        <w:t>Գույքի</w:t>
      </w:r>
      <w:r w:rsidRPr="005B1F27">
        <w:rPr>
          <w:rFonts w:ascii="GHEA Grapalat" w:hAnsi="GHEA Grapalat"/>
          <w:sz w:val="24"/>
          <w:szCs w:val="24"/>
          <w:lang w:val="hy-AM"/>
        </w:rPr>
        <w:t xml:space="preserve"> մուտքի ամսաթիվը</w:t>
      </w:r>
      <w:r>
        <w:rPr>
          <w:rFonts w:ascii="GHEA Grapalat" w:hAnsi="GHEA Grapalat"/>
          <w:sz w:val="24"/>
          <w:szCs w:val="24"/>
          <w:lang w:val="hy-AM"/>
        </w:rPr>
        <w:t xml:space="preserve">  </w:t>
      </w:r>
    </w:p>
    <w:p w14:paraId="3896CE06" w14:textId="77777777" w:rsidR="000A116F" w:rsidRPr="005B1F27" w:rsidRDefault="000A116F" w:rsidP="000A116F">
      <w:pPr>
        <w:pStyle w:val="ListParagraph"/>
        <w:numPr>
          <w:ilvl w:val="0"/>
          <w:numId w:val="25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t>Գույքի գտնվելու վայրը (բաժին)</w:t>
      </w:r>
    </w:p>
    <w:p w14:paraId="0C6A85FD" w14:textId="77777777" w:rsidR="000A116F" w:rsidRPr="005B1F27" w:rsidRDefault="000A116F" w:rsidP="000A116F">
      <w:pPr>
        <w:pStyle w:val="ListParagraph"/>
        <w:numPr>
          <w:ilvl w:val="0"/>
          <w:numId w:val="25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t>Գույքի անվանումը</w:t>
      </w:r>
    </w:p>
    <w:p w14:paraId="6DA2EB29" w14:textId="77777777" w:rsidR="000A116F" w:rsidRPr="005B1F27" w:rsidRDefault="000A116F" w:rsidP="000A116F">
      <w:pPr>
        <w:pStyle w:val="ListParagraph"/>
        <w:numPr>
          <w:ilvl w:val="0"/>
          <w:numId w:val="25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t>Գույքի համարը</w:t>
      </w:r>
    </w:p>
    <w:p w14:paraId="1E248333" w14:textId="77777777" w:rsidR="000A116F" w:rsidRPr="005B1F27" w:rsidRDefault="000A116F" w:rsidP="000A116F">
      <w:pPr>
        <w:pStyle w:val="ListParagraph"/>
        <w:numPr>
          <w:ilvl w:val="0"/>
          <w:numId w:val="25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B1F27">
        <w:rPr>
          <w:rFonts w:ascii="GHEA Grapalat" w:hAnsi="GHEA Grapalat"/>
          <w:sz w:val="24"/>
          <w:szCs w:val="24"/>
          <w:lang w:val="hy-AM"/>
        </w:rPr>
        <w:t>Գույքի արժեք</w:t>
      </w:r>
    </w:p>
    <w:p w14:paraId="2EB446E3" w14:textId="79CA0661" w:rsidR="000A116F" w:rsidRDefault="000A116F" w:rsidP="000A116F">
      <w:pPr>
        <w:pStyle w:val="ListParagraph"/>
        <w:numPr>
          <w:ilvl w:val="0"/>
          <w:numId w:val="25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A116F">
        <w:rPr>
          <w:rFonts w:ascii="GHEA Grapalat" w:hAnsi="GHEA Grapalat" w:cs="Sylfaen"/>
          <w:sz w:val="24"/>
          <w:szCs w:val="24"/>
          <w:lang w:val="hy-AM"/>
        </w:rPr>
        <w:t>Սենյակ</w:t>
      </w:r>
      <w:r w:rsidRPr="000A116F">
        <w:rPr>
          <w:rFonts w:ascii="GHEA Grapalat" w:hAnsi="GHEA Grapalat"/>
          <w:sz w:val="24"/>
          <w:szCs w:val="24"/>
          <w:lang w:val="hy-AM"/>
        </w:rPr>
        <w:t xml:space="preserve"> համար</w:t>
      </w:r>
    </w:p>
    <w:p w14:paraId="50302CDD" w14:textId="2690108F" w:rsidR="000A116F" w:rsidRDefault="000A116F" w:rsidP="000A116F">
      <w:pPr>
        <w:pStyle w:val="ListParagraph"/>
        <w:numPr>
          <w:ilvl w:val="0"/>
          <w:numId w:val="25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Համակարգչի անվանումը</w:t>
      </w:r>
    </w:p>
    <w:p w14:paraId="6335EB48" w14:textId="1E27084D" w:rsidR="000A116F" w:rsidRDefault="000A116F" w:rsidP="000A116F">
      <w:pPr>
        <w:pStyle w:val="ListParagraph"/>
        <w:numPr>
          <w:ilvl w:val="0"/>
          <w:numId w:val="25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Օգտագործողը</w:t>
      </w:r>
    </w:p>
    <w:p w14:paraId="7FD80AE6" w14:textId="2DF05035" w:rsidR="000A116F" w:rsidRPr="00A95B1E" w:rsidRDefault="00A95B1E" w:rsidP="000A116F">
      <w:pPr>
        <w:pStyle w:val="ListParagraph"/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Ցանկից լինի տվյալ գույքի բոլոր տվյալները դիտելու և </w:t>
      </w:r>
      <w:r w:rsidRPr="00A95B1E">
        <w:rPr>
          <w:rFonts w:ascii="GHEA Grapalat" w:hAnsi="GHEA Grapalat"/>
          <w:sz w:val="24"/>
          <w:szCs w:val="24"/>
          <w:lang w:val="hy-AM"/>
        </w:rPr>
        <w:t>PDF-</w:t>
      </w:r>
      <w:r>
        <w:rPr>
          <w:rFonts w:ascii="GHEA Grapalat" w:hAnsi="GHEA Grapalat"/>
          <w:sz w:val="24"/>
          <w:szCs w:val="24"/>
          <w:lang w:val="hy-AM"/>
        </w:rPr>
        <w:t>ում տպելու հնարավորություն</w:t>
      </w:r>
    </w:p>
    <w:sectPr w:rsidR="000A116F" w:rsidRPr="00A95B1E" w:rsidSect="001A295B">
      <w:footerReference w:type="default" r:id="rId9"/>
      <w:pgSz w:w="11907" w:h="16840" w:code="9"/>
      <w:pgMar w:top="567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15409" w14:textId="77777777" w:rsidR="00C742F3" w:rsidRDefault="00C742F3" w:rsidP="001F7E67">
      <w:pPr>
        <w:spacing w:after="0" w:line="240" w:lineRule="auto"/>
      </w:pPr>
      <w:r>
        <w:separator/>
      </w:r>
    </w:p>
  </w:endnote>
  <w:endnote w:type="continuationSeparator" w:id="0">
    <w:p w14:paraId="7E1909B4" w14:textId="77777777" w:rsidR="00C742F3" w:rsidRDefault="00C742F3" w:rsidP="001F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565"/>
      <w:docPartObj>
        <w:docPartGallery w:val="Page Numbers (Bottom of Page)"/>
        <w:docPartUnique/>
      </w:docPartObj>
    </w:sdtPr>
    <w:sdtEndPr/>
    <w:sdtContent>
      <w:p w14:paraId="18F75CE7" w14:textId="77777777" w:rsidR="00491666" w:rsidRDefault="004916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6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B3C7CF" w14:textId="77777777" w:rsidR="00491666" w:rsidRDefault="00491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362FA" w14:textId="77777777" w:rsidR="00C742F3" w:rsidRDefault="00C742F3" w:rsidP="001F7E67">
      <w:pPr>
        <w:spacing w:after="0" w:line="240" w:lineRule="auto"/>
      </w:pPr>
      <w:r>
        <w:separator/>
      </w:r>
    </w:p>
  </w:footnote>
  <w:footnote w:type="continuationSeparator" w:id="0">
    <w:p w14:paraId="58BA2A2B" w14:textId="77777777" w:rsidR="00C742F3" w:rsidRDefault="00C742F3" w:rsidP="001F7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3120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9C7144"/>
    <w:multiLevelType w:val="hybridMultilevel"/>
    <w:tmpl w:val="86E229A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">
    <w:nsid w:val="16C120B6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C962D8"/>
    <w:multiLevelType w:val="hybridMultilevel"/>
    <w:tmpl w:val="AA40E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31422D"/>
    <w:multiLevelType w:val="hybridMultilevel"/>
    <w:tmpl w:val="7FBE35E8"/>
    <w:lvl w:ilvl="0" w:tplc="0409000D">
      <w:start w:val="1"/>
      <w:numFmt w:val="bullet"/>
      <w:lvlText w:val=""/>
      <w:lvlJc w:val="left"/>
      <w:pPr>
        <w:ind w:left="25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9" w:hanging="360"/>
      </w:pPr>
      <w:rPr>
        <w:rFonts w:ascii="Wingdings" w:hAnsi="Wingdings" w:hint="default"/>
      </w:rPr>
    </w:lvl>
  </w:abstractNum>
  <w:abstractNum w:abstractNumId="5">
    <w:nsid w:val="2B5E69A0"/>
    <w:multiLevelType w:val="hybridMultilevel"/>
    <w:tmpl w:val="612429A6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2F9E3A5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BF722C"/>
    <w:multiLevelType w:val="hybridMultilevel"/>
    <w:tmpl w:val="7FC6326A"/>
    <w:lvl w:ilvl="0" w:tplc="9DB21C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147027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4E3AA8"/>
    <w:multiLevelType w:val="hybridMultilevel"/>
    <w:tmpl w:val="0F02179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1F62C8D"/>
    <w:multiLevelType w:val="hybridMultilevel"/>
    <w:tmpl w:val="321010C8"/>
    <w:lvl w:ilvl="0" w:tplc="0409000F">
      <w:start w:val="1"/>
      <w:numFmt w:val="decimal"/>
      <w:lvlText w:val="%1.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85484"/>
    <w:multiLevelType w:val="hybridMultilevel"/>
    <w:tmpl w:val="1CF670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89C5DC5"/>
    <w:multiLevelType w:val="hybridMultilevel"/>
    <w:tmpl w:val="2918E4F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2">
    <w:nsid w:val="4D9B682F"/>
    <w:multiLevelType w:val="hybridMultilevel"/>
    <w:tmpl w:val="A9E67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23444D"/>
    <w:multiLevelType w:val="hybridMultilevel"/>
    <w:tmpl w:val="0A84D28A"/>
    <w:lvl w:ilvl="0" w:tplc="BC1E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9235B2"/>
    <w:multiLevelType w:val="hybridMultilevel"/>
    <w:tmpl w:val="2B84D5B0"/>
    <w:lvl w:ilvl="0" w:tplc="C18A7014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6624764"/>
    <w:multiLevelType w:val="hybridMultilevel"/>
    <w:tmpl w:val="11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B90D94"/>
    <w:multiLevelType w:val="hybridMultilevel"/>
    <w:tmpl w:val="4272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250304"/>
    <w:multiLevelType w:val="hybridMultilevel"/>
    <w:tmpl w:val="2BD27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320712"/>
    <w:multiLevelType w:val="hybridMultilevel"/>
    <w:tmpl w:val="276E0F20"/>
    <w:lvl w:ilvl="0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9">
    <w:nsid w:val="608C1E80"/>
    <w:multiLevelType w:val="hybridMultilevel"/>
    <w:tmpl w:val="4FB2AE8E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1955070"/>
    <w:multiLevelType w:val="hybridMultilevel"/>
    <w:tmpl w:val="0A84D28A"/>
    <w:lvl w:ilvl="0" w:tplc="BC1E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9B2EF4"/>
    <w:multiLevelType w:val="hybridMultilevel"/>
    <w:tmpl w:val="0C289D78"/>
    <w:lvl w:ilvl="0" w:tplc="A0FA3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DE94BA6"/>
    <w:multiLevelType w:val="hybridMultilevel"/>
    <w:tmpl w:val="000AF67E"/>
    <w:lvl w:ilvl="0" w:tplc="04090003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23">
    <w:nsid w:val="6E1D0B52"/>
    <w:multiLevelType w:val="hybridMultilevel"/>
    <w:tmpl w:val="2B84D5B0"/>
    <w:lvl w:ilvl="0" w:tplc="C18A7014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28E0287"/>
    <w:multiLevelType w:val="hybridMultilevel"/>
    <w:tmpl w:val="1C924D44"/>
    <w:lvl w:ilvl="0" w:tplc="64D01B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6"/>
  </w:num>
  <w:num w:numId="5">
    <w:abstractNumId w:val="12"/>
  </w:num>
  <w:num w:numId="6">
    <w:abstractNumId w:val="3"/>
  </w:num>
  <w:num w:numId="7">
    <w:abstractNumId w:val="18"/>
  </w:num>
  <w:num w:numId="8">
    <w:abstractNumId w:val="22"/>
  </w:num>
  <w:num w:numId="9">
    <w:abstractNumId w:val="11"/>
  </w:num>
  <w:num w:numId="10">
    <w:abstractNumId w:val="10"/>
  </w:num>
  <w:num w:numId="11">
    <w:abstractNumId w:val="1"/>
  </w:num>
  <w:num w:numId="12">
    <w:abstractNumId w:val="4"/>
  </w:num>
  <w:num w:numId="13">
    <w:abstractNumId w:val="24"/>
  </w:num>
  <w:num w:numId="14">
    <w:abstractNumId w:val="16"/>
  </w:num>
  <w:num w:numId="15">
    <w:abstractNumId w:val="21"/>
  </w:num>
  <w:num w:numId="16">
    <w:abstractNumId w:val="23"/>
  </w:num>
  <w:num w:numId="17">
    <w:abstractNumId w:val="0"/>
  </w:num>
  <w:num w:numId="18">
    <w:abstractNumId w:val="7"/>
  </w:num>
  <w:num w:numId="19">
    <w:abstractNumId w:val="13"/>
  </w:num>
  <w:num w:numId="20">
    <w:abstractNumId w:val="20"/>
  </w:num>
  <w:num w:numId="21">
    <w:abstractNumId w:val="9"/>
  </w:num>
  <w:num w:numId="22">
    <w:abstractNumId w:val="8"/>
  </w:num>
  <w:num w:numId="23">
    <w:abstractNumId w:val="14"/>
  </w:num>
  <w:num w:numId="24">
    <w:abstractNumId w:val="17"/>
  </w:num>
  <w:num w:numId="2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E8"/>
    <w:rsid w:val="00000C9E"/>
    <w:rsid w:val="00001116"/>
    <w:rsid w:val="00001B8B"/>
    <w:rsid w:val="00001BA8"/>
    <w:rsid w:val="00003269"/>
    <w:rsid w:val="000036AE"/>
    <w:rsid w:val="00010D38"/>
    <w:rsid w:val="00011570"/>
    <w:rsid w:val="0001453F"/>
    <w:rsid w:val="000152F6"/>
    <w:rsid w:val="00015999"/>
    <w:rsid w:val="000247D1"/>
    <w:rsid w:val="00025206"/>
    <w:rsid w:val="000265BA"/>
    <w:rsid w:val="0002676A"/>
    <w:rsid w:val="00030320"/>
    <w:rsid w:val="000315C8"/>
    <w:rsid w:val="00036A7B"/>
    <w:rsid w:val="00041CBD"/>
    <w:rsid w:val="00043318"/>
    <w:rsid w:val="00044A07"/>
    <w:rsid w:val="00044C16"/>
    <w:rsid w:val="000473EC"/>
    <w:rsid w:val="00047C37"/>
    <w:rsid w:val="00051C9A"/>
    <w:rsid w:val="00055687"/>
    <w:rsid w:val="000557B8"/>
    <w:rsid w:val="000560EE"/>
    <w:rsid w:val="00060CAB"/>
    <w:rsid w:val="00062D86"/>
    <w:rsid w:val="00065B5A"/>
    <w:rsid w:val="00075A20"/>
    <w:rsid w:val="000805FA"/>
    <w:rsid w:val="0008275C"/>
    <w:rsid w:val="000851F6"/>
    <w:rsid w:val="000863EB"/>
    <w:rsid w:val="00087737"/>
    <w:rsid w:val="000916A4"/>
    <w:rsid w:val="000931C1"/>
    <w:rsid w:val="000932C7"/>
    <w:rsid w:val="00097BAC"/>
    <w:rsid w:val="000A116F"/>
    <w:rsid w:val="000A4F3E"/>
    <w:rsid w:val="000A5651"/>
    <w:rsid w:val="000A7221"/>
    <w:rsid w:val="000A7E9F"/>
    <w:rsid w:val="000B3CCE"/>
    <w:rsid w:val="000C13C6"/>
    <w:rsid w:val="000C3606"/>
    <w:rsid w:val="000C4F4A"/>
    <w:rsid w:val="000C5878"/>
    <w:rsid w:val="000D13B6"/>
    <w:rsid w:val="000D2719"/>
    <w:rsid w:val="000D4A4C"/>
    <w:rsid w:val="000E03CC"/>
    <w:rsid w:val="000E2449"/>
    <w:rsid w:val="000E25B7"/>
    <w:rsid w:val="000E60F5"/>
    <w:rsid w:val="000E6948"/>
    <w:rsid w:val="000E705D"/>
    <w:rsid w:val="000E72B0"/>
    <w:rsid w:val="000F4B98"/>
    <w:rsid w:val="00100DCA"/>
    <w:rsid w:val="00103D1E"/>
    <w:rsid w:val="00104C59"/>
    <w:rsid w:val="00104E7C"/>
    <w:rsid w:val="00107D52"/>
    <w:rsid w:val="001114B9"/>
    <w:rsid w:val="0011276F"/>
    <w:rsid w:val="00114D85"/>
    <w:rsid w:val="001169F1"/>
    <w:rsid w:val="0011722E"/>
    <w:rsid w:val="00120CD1"/>
    <w:rsid w:val="0012281F"/>
    <w:rsid w:val="0012686A"/>
    <w:rsid w:val="00130F83"/>
    <w:rsid w:val="001312BB"/>
    <w:rsid w:val="00133FB2"/>
    <w:rsid w:val="00136427"/>
    <w:rsid w:val="00137986"/>
    <w:rsid w:val="00140A90"/>
    <w:rsid w:val="00143517"/>
    <w:rsid w:val="0014427C"/>
    <w:rsid w:val="00144C16"/>
    <w:rsid w:val="00146556"/>
    <w:rsid w:val="00146FF8"/>
    <w:rsid w:val="00147335"/>
    <w:rsid w:val="0014736E"/>
    <w:rsid w:val="00154F4C"/>
    <w:rsid w:val="001554DB"/>
    <w:rsid w:val="0017094F"/>
    <w:rsid w:val="001714F7"/>
    <w:rsid w:val="0017364E"/>
    <w:rsid w:val="0018154B"/>
    <w:rsid w:val="0018702E"/>
    <w:rsid w:val="001902CA"/>
    <w:rsid w:val="001914D0"/>
    <w:rsid w:val="00191791"/>
    <w:rsid w:val="001925FB"/>
    <w:rsid w:val="00193B98"/>
    <w:rsid w:val="0019412D"/>
    <w:rsid w:val="0019575A"/>
    <w:rsid w:val="00196A8F"/>
    <w:rsid w:val="001A1964"/>
    <w:rsid w:val="001A295B"/>
    <w:rsid w:val="001A58CB"/>
    <w:rsid w:val="001A5D99"/>
    <w:rsid w:val="001B2D3B"/>
    <w:rsid w:val="001B712A"/>
    <w:rsid w:val="001C2434"/>
    <w:rsid w:val="001C2459"/>
    <w:rsid w:val="001C5E41"/>
    <w:rsid w:val="001D19B4"/>
    <w:rsid w:val="001D3B5F"/>
    <w:rsid w:val="001D4DBE"/>
    <w:rsid w:val="001D572B"/>
    <w:rsid w:val="001E0EAE"/>
    <w:rsid w:val="001E1539"/>
    <w:rsid w:val="001E2641"/>
    <w:rsid w:val="001E2F3D"/>
    <w:rsid w:val="001E5B27"/>
    <w:rsid w:val="001E663B"/>
    <w:rsid w:val="001F0792"/>
    <w:rsid w:val="001F3E54"/>
    <w:rsid w:val="001F4200"/>
    <w:rsid w:val="001F7E67"/>
    <w:rsid w:val="00200AC4"/>
    <w:rsid w:val="0020156A"/>
    <w:rsid w:val="00203706"/>
    <w:rsid w:val="002043A1"/>
    <w:rsid w:val="002068DD"/>
    <w:rsid w:val="00207638"/>
    <w:rsid w:val="002107CA"/>
    <w:rsid w:val="00220C95"/>
    <w:rsid w:val="00223123"/>
    <w:rsid w:val="0022786E"/>
    <w:rsid w:val="00230A4E"/>
    <w:rsid w:val="0023386F"/>
    <w:rsid w:val="00235C09"/>
    <w:rsid w:val="00236453"/>
    <w:rsid w:val="00242747"/>
    <w:rsid w:val="002504EE"/>
    <w:rsid w:val="00250CBE"/>
    <w:rsid w:val="002519B2"/>
    <w:rsid w:val="002537EF"/>
    <w:rsid w:val="002545F6"/>
    <w:rsid w:val="00254DAA"/>
    <w:rsid w:val="002569F1"/>
    <w:rsid w:val="00260645"/>
    <w:rsid w:val="00262DBC"/>
    <w:rsid w:val="002644C6"/>
    <w:rsid w:val="00274897"/>
    <w:rsid w:val="00276980"/>
    <w:rsid w:val="0028132F"/>
    <w:rsid w:val="00282C97"/>
    <w:rsid w:val="0028402E"/>
    <w:rsid w:val="0029054A"/>
    <w:rsid w:val="00290916"/>
    <w:rsid w:val="00296DA0"/>
    <w:rsid w:val="002A41DB"/>
    <w:rsid w:val="002A6E32"/>
    <w:rsid w:val="002B0174"/>
    <w:rsid w:val="002B0D04"/>
    <w:rsid w:val="002B4DC0"/>
    <w:rsid w:val="002B59BC"/>
    <w:rsid w:val="002C03F0"/>
    <w:rsid w:val="002C0FCD"/>
    <w:rsid w:val="002C501F"/>
    <w:rsid w:val="002C634E"/>
    <w:rsid w:val="002E6335"/>
    <w:rsid w:val="002E7E3A"/>
    <w:rsid w:val="002F66AF"/>
    <w:rsid w:val="002F7D5B"/>
    <w:rsid w:val="00301135"/>
    <w:rsid w:val="00301DC2"/>
    <w:rsid w:val="00303375"/>
    <w:rsid w:val="003033AF"/>
    <w:rsid w:val="003035BD"/>
    <w:rsid w:val="0031133D"/>
    <w:rsid w:val="003125ED"/>
    <w:rsid w:val="00313CB2"/>
    <w:rsid w:val="003171BB"/>
    <w:rsid w:val="003173CD"/>
    <w:rsid w:val="00317808"/>
    <w:rsid w:val="00320B82"/>
    <w:rsid w:val="00333D10"/>
    <w:rsid w:val="0033452C"/>
    <w:rsid w:val="00336F77"/>
    <w:rsid w:val="00347C07"/>
    <w:rsid w:val="00350294"/>
    <w:rsid w:val="003504CC"/>
    <w:rsid w:val="00351532"/>
    <w:rsid w:val="00352591"/>
    <w:rsid w:val="00360B9C"/>
    <w:rsid w:val="0036114D"/>
    <w:rsid w:val="00364217"/>
    <w:rsid w:val="003647A9"/>
    <w:rsid w:val="0036592A"/>
    <w:rsid w:val="00366DBD"/>
    <w:rsid w:val="003751AB"/>
    <w:rsid w:val="003854CA"/>
    <w:rsid w:val="0038597A"/>
    <w:rsid w:val="00385D88"/>
    <w:rsid w:val="003866A7"/>
    <w:rsid w:val="00386B0B"/>
    <w:rsid w:val="00387786"/>
    <w:rsid w:val="00395F46"/>
    <w:rsid w:val="003A137A"/>
    <w:rsid w:val="003A2A2F"/>
    <w:rsid w:val="003A30B5"/>
    <w:rsid w:val="003B0BE2"/>
    <w:rsid w:val="003B1B0E"/>
    <w:rsid w:val="003B39B2"/>
    <w:rsid w:val="003C0656"/>
    <w:rsid w:val="003C2700"/>
    <w:rsid w:val="003C32F0"/>
    <w:rsid w:val="003C4538"/>
    <w:rsid w:val="003D2A68"/>
    <w:rsid w:val="003D56F8"/>
    <w:rsid w:val="003E4CE7"/>
    <w:rsid w:val="003E723F"/>
    <w:rsid w:val="003F0687"/>
    <w:rsid w:val="003F2CF1"/>
    <w:rsid w:val="00404CD7"/>
    <w:rsid w:val="00405F43"/>
    <w:rsid w:val="004078ED"/>
    <w:rsid w:val="004109F1"/>
    <w:rsid w:val="004125F6"/>
    <w:rsid w:val="00416505"/>
    <w:rsid w:val="00416F92"/>
    <w:rsid w:val="00421219"/>
    <w:rsid w:val="0042212C"/>
    <w:rsid w:val="0042713A"/>
    <w:rsid w:val="004343B6"/>
    <w:rsid w:val="00434C66"/>
    <w:rsid w:val="0043694D"/>
    <w:rsid w:val="00447B8C"/>
    <w:rsid w:val="004508FB"/>
    <w:rsid w:val="004525FC"/>
    <w:rsid w:val="004536D7"/>
    <w:rsid w:val="0045572F"/>
    <w:rsid w:val="00462933"/>
    <w:rsid w:val="004644FE"/>
    <w:rsid w:val="0046521C"/>
    <w:rsid w:val="00470984"/>
    <w:rsid w:val="00470D98"/>
    <w:rsid w:val="00473906"/>
    <w:rsid w:val="00474CEC"/>
    <w:rsid w:val="0047691F"/>
    <w:rsid w:val="0048065F"/>
    <w:rsid w:val="00486733"/>
    <w:rsid w:val="00491666"/>
    <w:rsid w:val="004A0E4C"/>
    <w:rsid w:val="004A2C18"/>
    <w:rsid w:val="004B014B"/>
    <w:rsid w:val="004B2F26"/>
    <w:rsid w:val="004B5C08"/>
    <w:rsid w:val="004B75F5"/>
    <w:rsid w:val="004B791E"/>
    <w:rsid w:val="004C408E"/>
    <w:rsid w:val="004C612C"/>
    <w:rsid w:val="004D1840"/>
    <w:rsid w:val="004D2433"/>
    <w:rsid w:val="004D257B"/>
    <w:rsid w:val="004D2CE1"/>
    <w:rsid w:val="004E0F4B"/>
    <w:rsid w:val="004E49F0"/>
    <w:rsid w:val="004F08FE"/>
    <w:rsid w:val="004F09A8"/>
    <w:rsid w:val="004F0F5F"/>
    <w:rsid w:val="004F1360"/>
    <w:rsid w:val="004F23A1"/>
    <w:rsid w:val="005067C8"/>
    <w:rsid w:val="00510802"/>
    <w:rsid w:val="005108D7"/>
    <w:rsid w:val="00511FDD"/>
    <w:rsid w:val="00512E93"/>
    <w:rsid w:val="005174F0"/>
    <w:rsid w:val="005179B0"/>
    <w:rsid w:val="0052080E"/>
    <w:rsid w:val="00522169"/>
    <w:rsid w:val="00522591"/>
    <w:rsid w:val="005254C9"/>
    <w:rsid w:val="00530761"/>
    <w:rsid w:val="00531D26"/>
    <w:rsid w:val="00533D4D"/>
    <w:rsid w:val="00533DF4"/>
    <w:rsid w:val="0053513E"/>
    <w:rsid w:val="005409E2"/>
    <w:rsid w:val="00543341"/>
    <w:rsid w:val="005465BF"/>
    <w:rsid w:val="005467CC"/>
    <w:rsid w:val="00547407"/>
    <w:rsid w:val="00552264"/>
    <w:rsid w:val="00556A2E"/>
    <w:rsid w:val="005576D0"/>
    <w:rsid w:val="00561D47"/>
    <w:rsid w:val="005646F7"/>
    <w:rsid w:val="00572176"/>
    <w:rsid w:val="00573730"/>
    <w:rsid w:val="00573933"/>
    <w:rsid w:val="005740AD"/>
    <w:rsid w:val="00581763"/>
    <w:rsid w:val="00582794"/>
    <w:rsid w:val="00584C21"/>
    <w:rsid w:val="005868F8"/>
    <w:rsid w:val="00590966"/>
    <w:rsid w:val="00590E06"/>
    <w:rsid w:val="00592313"/>
    <w:rsid w:val="00592402"/>
    <w:rsid w:val="00594776"/>
    <w:rsid w:val="005A36FF"/>
    <w:rsid w:val="005A680C"/>
    <w:rsid w:val="005B0C85"/>
    <w:rsid w:val="005B1F27"/>
    <w:rsid w:val="005B72EF"/>
    <w:rsid w:val="005B741B"/>
    <w:rsid w:val="005C069A"/>
    <w:rsid w:val="005C1520"/>
    <w:rsid w:val="005D0F0D"/>
    <w:rsid w:val="005D1233"/>
    <w:rsid w:val="005D1513"/>
    <w:rsid w:val="005D52D9"/>
    <w:rsid w:val="005D5C94"/>
    <w:rsid w:val="005D62A1"/>
    <w:rsid w:val="005D6DD5"/>
    <w:rsid w:val="005D741D"/>
    <w:rsid w:val="005E01C4"/>
    <w:rsid w:val="005E030C"/>
    <w:rsid w:val="005E0FE8"/>
    <w:rsid w:val="005E18EE"/>
    <w:rsid w:val="005E2733"/>
    <w:rsid w:val="005E57BB"/>
    <w:rsid w:val="005E592C"/>
    <w:rsid w:val="005E5A2E"/>
    <w:rsid w:val="006017A6"/>
    <w:rsid w:val="00605538"/>
    <w:rsid w:val="00607E2D"/>
    <w:rsid w:val="00613D94"/>
    <w:rsid w:val="00614159"/>
    <w:rsid w:val="006310BD"/>
    <w:rsid w:val="006324FE"/>
    <w:rsid w:val="006326DE"/>
    <w:rsid w:val="00633AE1"/>
    <w:rsid w:val="00637745"/>
    <w:rsid w:val="0064041D"/>
    <w:rsid w:val="00642968"/>
    <w:rsid w:val="00643C58"/>
    <w:rsid w:val="00650F2B"/>
    <w:rsid w:val="00651DC3"/>
    <w:rsid w:val="0065217A"/>
    <w:rsid w:val="006560B1"/>
    <w:rsid w:val="00660E16"/>
    <w:rsid w:val="00663B31"/>
    <w:rsid w:val="00672723"/>
    <w:rsid w:val="00680447"/>
    <w:rsid w:val="00680EEB"/>
    <w:rsid w:val="0068279F"/>
    <w:rsid w:val="00686A3C"/>
    <w:rsid w:val="006901EA"/>
    <w:rsid w:val="00690E3E"/>
    <w:rsid w:val="0069229E"/>
    <w:rsid w:val="0069368F"/>
    <w:rsid w:val="00694692"/>
    <w:rsid w:val="0069739B"/>
    <w:rsid w:val="006A0851"/>
    <w:rsid w:val="006A0C4F"/>
    <w:rsid w:val="006A2077"/>
    <w:rsid w:val="006B4996"/>
    <w:rsid w:val="006C0E33"/>
    <w:rsid w:val="006C4A91"/>
    <w:rsid w:val="006C67E3"/>
    <w:rsid w:val="006D3467"/>
    <w:rsid w:val="006D3D54"/>
    <w:rsid w:val="006D4369"/>
    <w:rsid w:val="006D6393"/>
    <w:rsid w:val="006E0723"/>
    <w:rsid w:val="006E0D66"/>
    <w:rsid w:val="006E3018"/>
    <w:rsid w:val="006E6FF8"/>
    <w:rsid w:val="006F2E6E"/>
    <w:rsid w:val="006F714D"/>
    <w:rsid w:val="007057D3"/>
    <w:rsid w:val="00706ECD"/>
    <w:rsid w:val="007118D9"/>
    <w:rsid w:val="00712222"/>
    <w:rsid w:val="00713C72"/>
    <w:rsid w:val="00715057"/>
    <w:rsid w:val="0071589E"/>
    <w:rsid w:val="00723482"/>
    <w:rsid w:val="0072377D"/>
    <w:rsid w:val="00723B71"/>
    <w:rsid w:val="00724997"/>
    <w:rsid w:val="00725BF0"/>
    <w:rsid w:val="0072790C"/>
    <w:rsid w:val="00735C70"/>
    <w:rsid w:val="007360AA"/>
    <w:rsid w:val="00740A11"/>
    <w:rsid w:val="00742774"/>
    <w:rsid w:val="007427E6"/>
    <w:rsid w:val="00744C8F"/>
    <w:rsid w:val="00745C50"/>
    <w:rsid w:val="00750218"/>
    <w:rsid w:val="00754756"/>
    <w:rsid w:val="00762588"/>
    <w:rsid w:val="00766FB2"/>
    <w:rsid w:val="0077118E"/>
    <w:rsid w:val="007724C0"/>
    <w:rsid w:val="007767B4"/>
    <w:rsid w:val="007771ED"/>
    <w:rsid w:val="00781AF1"/>
    <w:rsid w:val="00786A09"/>
    <w:rsid w:val="00792EF8"/>
    <w:rsid w:val="00795DF0"/>
    <w:rsid w:val="007A5FBE"/>
    <w:rsid w:val="007A6505"/>
    <w:rsid w:val="007A7EC6"/>
    <w:rsid w:val="007B01F0"/>
    <w:rsid w:val="007B1204"/>
    <w:rsid w:val="007B1E19"/>
    <w:rsid w:val="007B310D"/>
    <w:rsid w:val="007B34E2"/>
    <w:rsid w:val="007B35D0"/>
    <w:rsid w:val="007B3B8B"/>
    <w:rsid w:val="007B6205"/>
    <w:rsid w:val="007C32BA"/>
    <w:rsid w:val="007C60B3"/>
    <w:rsid w:val="007D4E89"/>
    <w:rsid w:val="007D511B"/>
    <w:rsid w:val="007D71BB"/>
    <w:rsid w:val="007E23A0"/>
    <w:rsid w:val="007E62F0"/>
    <w:rsid w:val="007E7585"/>
    <w:rsid w:val="007E7D51"/>
    <w:rsid w:val="007F0278"/>
    <w:rsid w:val="007F091A"/>
    <w:rsid w:val="007F1A59"/>
    <w:rsid w:val="007F2320"/>
    <w:rsid w:val="007F6F5F"/>
    <w:rsid w:val="00803FC5"/>
    <w:rsid w:val="008044D8"/>
    <w:rsid w:val="00807CB6"/>
    <w:rsid w:val="00813098"/>
    <w:rsid w:val="008157A3"/>
    <w:rsid w:val="00820B82"/>
    <w:rsid w:val="00821203"/>
    <w:rsid w:val="008212DE"/>
    <w:rsid w:val="00822618"/>
    <w:rsid w:val="00823E1D"/>
    <w:rsid w:val="008249AF"/>
    <w:rsid w:val="00824A77"/>
    <w:rsid w:val="00827930"/>
    <w:rsid w:val="00827D44"/>
    <w:rsid w:val="00840BC3"/>
    <w:rsid w:val="0084103A"/>
    <w:rsid w:val="008430E3"/>
    <w:rsid w:val="008445AC"/>
    <w:rsid w:val="008477FE"/>
    <w:rsid w:val="008505F3"/>
    <w:rsid w:val="008543FB"/>
    <w:rsid w:val="00856B91"/>
    <w:rsid w:val="00860284"/>
    <w:rsid w:val="00867AC6"/>
    <w:rsid w:val="0087263F"/>
    <w:rsid w:val="00876A94"/>
    <w:rsid w:val="00885A74"/>
    <w:rsid w:val="00886746"/>
    <w:rsid w:val="008916DB"/>
    <w:rsid w:val="00892950"/>
    <w:rsid w:val="00895EDA"/>
    <w:rsid w:val="00897083"/>
    <w:rsid w:val="008A17D7"/>
    <w:rsid w:val="008A2BFC"/>
    <w:rsid w:val="008A2E46"/>
    <w:rsid w:val="008A5BD0"/>
    <w:rsid w:val="008A6040"/>
    <w:rsid w:val="008B32F9"/>
    <w:rsid w:val="008B7900"/>
    <w:rsid w:val="008C3CA3"/>
    <w:rsid w:val="008C3EEE"/>
    <w:rsid w:val="008C4816"/>
    <w:rsid w:val="008D19C6"/>
    <w:rsid w:val="008D24B5"/>
    <w:rsid w:val="008D426B"/>
    <w:rsid w:val="008D5153"/>
    <w:rsid w:val="008D60A6"/>
    <w:rsid w:val="008D677E"/>
    <w:rsid w:val="008E1115"/>
    <w:rsid w:val="008E37C1"/>
    <w:rsid w:val="008E3E27"/>
    <w:rsid w:val="008F1C64"/>
    <w:rsid w:val="008F29BC"/>
    <w:rsid w:val="008F7C0F"/>
    <w:rsid w:val="00900435"/>
    <w:rsid w:val="0090070B"/>
    <w:rsid w:val="00900FF6"/>
    <w:rsid w:val="0090178F"/>
    <w:rsid w:val="00901B8E"/>
    <w:rsid w:val="00905F0F"/>
    <w:rsid w:val="00907DDE"/>
    <w:rsid w:val="00907FD1"/>
    <w:rsid w:val="00912540"/>
    <w:rsid w:val="00914D1B"/>
    <w:rsid w:val="00917E51"/>
    <w:rsid w:val="0092038F"/>
    <w:rsid w:val="00924CC4"/>
    <w:rsid w:val="00932BBF"/>
    <w:rsid w:val="00934B14"/>
    <w:rsid w:val="00936E53"/>
    <w:rsid w:val="00937ABF"/>
    <w:rsid w:val="009427EB"/>
    <w:rsid w:val="00945D5B"/>
    <w:rsid w:val="009461FD"/>
    <w:rsid w:val="00947473"/>
    <w:rsid w:val="00953259"/>
    <w:rsid w:val="00953E8E"/>
    <w:rsid w:val="009564B9"/>
    <w:rsid w:val="009565DE"/>
    <w:rsid w:val="00957980"/>
    <w:rsid w:val="00963DB2"/>
    <w:rsid w:val="00971035"/>
    <w:rsid w:val="0097338E"/>
    <w:rsid w:val="00975251"/>
    <w:rsid w:val="009760F2"/>
    <w:rsid w:val="009804C6"/>
    <w:rsid w:val="00981FA1"/>
    <w:rsid w:val="00982869"/>
    <w:rsid w:val="00983927"/>
    <w:rsid w:val="00983FC5"/>
    <w:rsid w:val="00984670"/>
    <w:rsid w:val="0098586A"/>
    <w:rsid w:val="00993652"/>
    <w:rsid w:val="00995569"/>
    <w:rsid w:val="009A358F"/>
    <w:rsid w:val="009A4D52"/>
    <w:rsid w:val="009A7D13"/>
    <w:rsid w:val="009B1FB9"/>
    <w:rsid w:val="009B4C52"/>
    <w:rsid w:val="009B6F29"/>
    <w:rsid w:val="009C19DB"/>
    <w:rsid w:val="009C2F03"/>
    <w:rsid w:val="009C4D2B"/>
    <w:rsid w:val="009D24BE"/>
    <w:rsid w:val="009D265A"/>
    <w:rsid w:val="009D3DFE"/>
    <w:rsid w:val="009D4AE9"/>
    <w:rsid w:val="009D566C"/>
    <w:rsid w:val="009D5EE3"/>
    <w:rsid w:val="009D74C0"/>
    <w:rsid w:val="009E4547"/>
    <w:rsid w:val="009E5399"/>
    <w:rsid w:val="009E70B0"/>
    <w:rsid w:val="009E7A61"/>
    <w:rsid w:val="009E7FB0"/>
    <w:rsid w:val="009F0DF6"/>
    <w:rsid w:val="009F1EF9"/>
    <w:rsid w:val="009F2243"/>
    <w:rsid w:val="009F779F"/>
    <w:rsid w:val="00A0374C"/>
    <w:rsid w:val="00A055F6"/>
    <w:rsid w:val="00A06F85"/>
    <w:rsid w:val="00A122FC"/>
    <w:rsid w:val="00A20D55"/>
    <w:rsid w:val="00A26769"/>
    <w:rsid w:val="00A30F6D"/>
    <w:rsid w:val="00A33B23"/>
    <w:rsid w:val="00A360E3"/>
    <w:rsid w:val="00A4581C"/>
    <w:rsid w:val="00A467AB"/>
    <w:rsid w:val="00A46F33"/>
    <w:rsid w:val="00A479B5"/>
    <w:rsid w:val="00A525E1"/>
    <w:rsid w:val="00A556EE"/>
    <w:rsid w:val="00A603BC"/>
    <w:rsid w:val="00A634ED"/>
    <w:rsid w:val="00A67C27"/>
    <w:rsid w:val="00A729C2"/>
    <w:rsid w:val="00A7342B"/>
    <w:rsid w:val="00A75AEB"/>
    <w:rsid w:val="00A76D3D"/>
    <w:rsid w:val="00A77D8E"/>
    <w:rsid w:val="00A822AF"/>
    <w:rsid w:val="00A83460"/>
    <w:rsid w:val="00A85786"/>
    <w:rsid w:val="00A9141B"/>
    <w:rsid w:val="00A92D64"/>
    <w:rsid w:val="00A93BD0"/>
    <w:rsid w:val="00A93D4E"/>
    <w:rsid w:val="00A958EE"/>
    <w:rsid w:val="00A95B1E"/>
    <w:rsid w:val="00AA0840"/>
    <w:rsid w:val="00AA219F"/>
    <w:rsid w:val="00AA490C"/>
    <w:rsid w:val="00AA5063"/>
    <w:rsid w:val="00AA5BE1"/>
    <w:rsid w:val="00AA6003"/>
    <w:rsid w:val="00AA65E8"/>
    <w:rsid w:val="00AB07EB"/>
    <w:rsid w:val="00AB1281"/>
    <w:rsid w:val="00AB14F3"/>
    <w:rsid w:val="00AB16B9"/>
    <w:rsid w:val="00AB1C2E"/>
    <w:rsid w:val="00AB4909"/>
    <w:rsid w:val="00AC0662"/>
    <w:rsid w:val="00AC091D"/>
    <w:rsid w:val="00AC278F"/>
    <w:rsid w:val="00AC33CA"/>
    <w:rsid w:val="00AC48C8"/>
    <w:rsid w:val="00AC4D8E"/>
    <w:rsid w:val="00AD5058"/>
    <w:rsid w:val="00AD66A1"/>
    <w:rsid w:val="00AE3D5A"/>
    <w:rsid w:val="00AE69BD"/>
    <w:rsid w:val="00AF03C6"/>
    <w:rsid w:val="00AF2579"/>
    <w:rsid w:val="00B02568"/>
    <w:rsid w:val="00B02C18"/>
    <w:rsid w:val="00B03A86"/>
    <w:rsid w:val="00B04EDE"/>
    <w:rsid w:val="00B050A2"/>
    <w:rsid w:val="00B10610"/>
    <w:rsid w:val="00B12B4B"/>
    <w:rsid w:val="00B20145"/>
    <w:rsid w:val="00B20F20"/>
    <w:rsid w:val="00B225B0"/>
    <w:rsid w:val="00B2753F"/>
    <w:rsid w:val="00B323B3"/>
    <w:rsid w:val="00B40117"/>
    <w:rsid w:val="00B40B73"/>
    <w:rsid w:val="00B43683"/>
    <w:rsid w:val="00B44FFE"/>
    <w:rsid w:val="00B46A6E"/>
    <w:rsid w:val="00B5015B"/>
    <w:rsid w:val="00B54184"/>
    <w:rsid w:val="00B566E6"/>
    <w:rsid w:val="00B56909"/>
    <w:rsid w:val="00B6450F"/>
    <w:rsid w:val="00B655C4"/>
    <w:rsid w:val="00B66675"/>
    <w:rsid w:val="00B666DE"/>
    <w:rsid w:val="00B674AE"/>
    <w:rsid w:val="00B67693"/>
    <w:rsid w:val="00B7267D"/>
    <w:rsid w:val="00B74936"/>
    <w:rsid w:val="00B77D5B"/>
    <w:rsid w:val="00B858A7"/>
    <w:rsid w:val="00B958CF"/>
    <w:rsid w:val="00B96941"/>
    <w:rsid w:val="00BA17DF"/>
    <w:rsid w:val="00BA24D1"/>
    <w:rsid w:val="00BA25FB"/>
    <w:rsid w:val="00BA3F0C"/>
    <w:rsid w:val="00BA625C"/>
    <w:rsid w:val="00BA789A"/>
    <w:rsid w:val="00BB6A5F"/>
    <w:rsid w:val="00BB7BA6"/>
    <w:rsid w:val="00BB7BB5"/>
    <w:rsid w:val="00BB7D98"/>
    <w:rsid w:val="00BC26D3"/>
    <w:rsid w:val="00BC2940"/>
    <w:rsid w:val="00BC2E34"/>
    <w:rsid w:val="00BC30EF"/>
    <w:rsid w:val="00BD25F6"/>
    <w:rsid w:val="00BD3336"/>
    <w:rsid w:val="00BD6576"/>
    <w:rsid w:val="00BD6F56"/>
    <w:rsid w:val="00BE2681"/>
    <w:rsid w:val="00BF0B45"/>
    <w:rsid w:val="00BF2BB4"/>
    <w:rsid w:val="00BF41ED"/>
    <w:rsid w:val="00BF46F7"/>
    <w:rsid w:val="00BF55BF"/>
    <w:rsid w:val="00BF6A34"/>
    <w:rsid w:val="00C05976"/>
    <w:rsid w:val="00C05C1F"/>
    <w:rsid w:val="00C068B6"/>
    <w:rsid w:val="00C10153"/>
    <w:rsid w:val="00C211AA"/>
    <w:rsid w:val="00C21DFF"/>
    <w:rsid w:val="00C25684"/>
    <w:rsid w:val="00C2781D"/>
    <w:rsid w:val="00C36F9F"/>
    <w:rsid w:val="00C422DB"/>
    <w:rsid w:val="00C50316"/>
    <w:rsid w:val="00C51209"/>
    <w:rsid w:val="00C515DA"/>
    <w:rsid w:val="00C518D8"/>
    <w:rsid w:val="00C5249B"/>
    <w:rsid w:val="00C55322"/>
    <w:rsid w:val="00C55C79"/>
    <w:rsid w:val="00C562BC"/>
    <w:rsid w:val="00C6172E"/>
    <w:rsid w:val="00C619EB"/>
    <w:rsid w:val="00C64602"/>
    <w:rsid w:val="00C65FF3"/>
    <w:rsid w:val="00C739E9"/>
    <w:rsid w:val="00C742F3"/>
    <w:rsid w:val="00C74D26"/>
    <w:rsid w:val="00C74E81"/>
    <w:rsid w:val="00C764DF"/>
    <w:rsid w:val="00C82A7F"/>
    <w:rsid w:val="00C857C9"/>
    <w:rsid w:val="00C8731C"/>
    <w:rsid w:val="00C8798E"/>
    <w:rsid w:val="00C911F7"/>
    <w:rsid w:val="00C93D60"/>
    <w:rsid w:val="00C9507D"/>
    <w:rsid w:val="00CA0C9A"/>
    <w:rsid w:val="00CA0ECC"/>
    <w:rsid w:val="00CA3157"/>
    <w:rsid w:val="00CA6C34"/>
    <w:rsid w:val="00CB2211"/>
    <w:rsid w:val="00CB432D"/>
    <w:rsid w:val="00CB59D5"/>
    <w:rsid w:val="00CB798A"/>
    <w:rsid w:val="00CC19E3"/>
    <w:rsid w:val="00CC35E5"/>
    <w:rsid w:val="00CD0824"/>
    <w:rsid w:val="00CD08F0"/>
    <w:rsid w:val="00CD3568"/>
    <w:rsid w:val="00CD493B"/>
    <w:rsid w:val="00CE0AF6"/>
    <w:rsid w:val="00CE1188"/>
    <w:rsid w:val="00CE4FDA"/>
    <w:rsid w:val="00CE59BC"/>
    <w:rsid w:val="00CE7C79"/>
    <w:rsid w:val="00CF05CE"/>
    <w:rsid w:val="00CF066A"/>
    <w:rsid w:val="00CF57C7"/>
    <w:rsid w:val="00D00357"/>
    <w:rsid w:val="00D03329"/>
    <w:rsid w:val="00D03B9B"/>
    <w:rsid w:val="00D05E10"/>
    <w:rsid w:val="00D0641B"/>
    <w:rsid w:val="00D072AE"/>
    <w:rsid w:val="00D10E6B"/>
    <w:rsid w:val="00D12A6A"/>
    <w:rsid w:val="00D178B3"/>
    <w:rsid w:val="00D205E7"/>
    <w:rsid w:val="00D20E61"/>
    <w:rsid w:val="00D22CEE"/>
    <w:rsid w:val="00D236CA"/>
    <w:rsid w:val="00D240FC"/>
    <w:rsid w:val="00D25B6F"/>
    <w:rsid w:val="00D30F82"/>
    <w:rsid w:val="00D31357"/>
    <w:rsid w:val="00D33059"/>
    <w:rsid w:val="00D33E7E"/>
    <w:rsid w:val="00D346AA"/>
    <w:rsid w:val="00D350C5"/>
    <w:rsid w:val="00D371FB"/>
    <w:rsid w:val="00D375D4"/>
    <w:rsid w:val="00D44E21"/>
    <w:rsid w:val="00D54BAA"/>
    <w:rsid w:val="00D55EAF"/>
    <w:rsid w:val="00D6114A"/>
    <w:rsid w:val="00D662CA"/>
    <w:rsid w:val="00D67BAE"/>
    <w:rsid w:val="00D70FA9"/>
    <w:rsid w:val="00D71756"/>
    <w:rsid w:val="00D72DC9"/>
    <w:rsid w:val="00D74525"/>
    <w:rsid w:val="00D76F83"/>
    <w:rsid w:val="00D771CD"/>
    <w:rsid w:val="00D806EC"/>
    <w:rsid w:val="00D80DB5"/>
    <w:rsid w:val="00D84DB1"/>
    <w:rsid w:val="00D9057A"/>
    <w:rsid w:val="00D9219B"/>
    <w:rsid w:val="00D94709"/>
    <w:rsid w:val="00DA291D"/>
    <w:rsid w:val="00DA2CA0"/>
    <w:rsid w:val="00DA43D6"/>
    <w:rsid w:val="00DA6340"/>
    <w:rsid w:val="00DA66FB"/>
    <w:rsid w:val="00DA7A4D"/>
    <w:rsid w:val="00DB0A66"/>
    <w:rsid w:val="00DB2250"/>
    <w:rsid w:val="00DB44EA"/>
    <w:rsid w:val="00DB7A38"/>
    <w:rsid w:val="00DC37C4"/>
    <w:rsid w:val="00DC721B"/>
    <w:rsid w:val="00DD3ED3"/>
    <w:rsid w:val="00DD441A"/>
    <w:rsid w:val="00DD51F1"/>
    <w:rsid w:val="00DD526F"/>
    <w:rsid w:val="00DE1095"/>
    <w:rsid w:val="00DF0618"/>
    <w:rsid w:val="00DF1CBC"/>
    <w:rsid w:val="00DF1DE0"/>
    <w:rsid w:val="00DF3A76"/>
    <w:rsid w:val="00DF50F3"/>
    <w:rsid w:val="00E021FF"/>
    <w:rsid w:val="00E02670"/>
    <w:rsid w:val="00E04A27"/>
    <w:rsid w:val="00E05A21"/>
    <w:rsid w:val="00E06334"/>
    <w:rsid w:val="00E104A8"/>
    <w:rsid w:val="00E109CB"/>
    <w:rsid w:val="00E11CD6"/>
    <w:rsid w:val="00E1359F"/>
    <w:rsid w:val="00E14B9F"/>
    <w:rsid w:val="00E1752F"/>
    <w:rsid w:val="00E20646"/>
    <w:rsid w:val="00E2135A"/>
    <w:rsid w:val="00E21ABE"/>
    <w:rsid w:val="00E33E61"/>
    <w:rsid w:val="00E34D88"/>
    <w:rsid w:val="00E354C2"/>
    <w:rsid w:val="00E36BBB"/>
    <w:rsid w:val="00E461B0"/>
    <w:rsid w:val="00E46DAC"/>
    <w:rsid w:val="00E4799B"/>
    <w:rsid w:val="00E50A8E"/>
    <w:rsid w:val="00E52F26"/>
    <w:rsid w:val="00E53A8B"/>
    <w:rsid w:val="00E54717"/>
    <w:rsid w:val="00E571DD"/>
    <w:rsid w:val="00E5730B"/>
    <w:rsid w:val="00E60B00"/>
    <w:rsid w:val="00E60BE1"/>
    <w:rsid w:val="00E60F64"/>
    <w:rsid w:val="00E617D2"/>
    <w:rsid w:val="00E638D7"/>
    <w:rsid w:val="00E6606D"/>
    <w:rsid w:val="00E67696"/>
    <w:rsid w:val="00E72BA2"/>
    <w:rsid w:val="00E7324A"/>
    <w:rsid w:val="00E80803"/>
    <w:rsid w:val="00E822C6"/>
    <w:rsid w:val="00E83E49"/>
    <w:rsid w:val="00E94B6A"/>
    <w:rsid w:val="00E97721"/>
    <w:rsid w:val="00EA01C2"/>
    <w:rsid w:val="00EA1829"/>
    <w:rsid w:val="00EA3A07"/>
    <w:rsid w:val="00EA3D4E"/>
    <w:rsid w:val="00EA4CE7"/>
    <w:rsid w:val="00EB05F2"/>
    <w:rsid w:val="00EB122C"/>
    <w:rsid w:val="00EB2F06"/>
    <w:rsid w:val="00EC66A5"/>
    <w:rsid w:val="00ED232B"/>
    <w:rsid w:val="00ED48B1"/>
    <w:rsid w:val="00ED4C8C"/>
    <w:rsid w:val="00ED56A9"/>
    <w:rsid w:val="00ED6596"/>
    <w:rsid w:val="00ED65CB"/>
    <w:rsid w:val="00ED7804"/>
    <w:rsid w:val="00ED7F34"/>
    <w:rsid w:val="00EE1266"/>
    <w:rsid w:val="00EE6D45"/>
    <w:rsid w:val="00EF47CD"/>
    <w:rsid w:val="00EF485E"/>
    <w:rsid w:val="00F12335"/>
    <w:rsid w:val="00F161DB"/>
    <w:rsid w:val="00F1662E"/>
    <w:rsid w:val="00F2155F"/>
    <w:rsid w:val="00F24006"/>
    <w:rsid w:val="00F24ECF"/>
    <w:rsid w:val="00F25880"/>
    <w:rsid w:val="00F267B8"/>
    <w:rsid w:val="00F32B62"/>
    <w:rsid w:val="00F352A6"/>
    <w:rsid w:val="00F4452F"/>
    <w:rsid w:val="00F457D9"/>
    <w:rsid w:val="00F45D37"/>
    <w:rsid w:val="00F46A8E"/>
    <w:rsid w:val="00F5010A"/>
    <w:rsid w:val="00F5499B"/>
    <w:rsid w:val="00F55187"/>
    <w:rsid w:val="00F57094"/>
    <w:rsid w:val="00F605B1"/>
    <w:rsid w:val="00F6145E"/>
    <w:rsid w:val="00F62016"/>
    <w:rsid w:val="00F66193"/>
    <w:rsid w:val="00F706D4"/>
    <w:rsid w:val="00F70739"/>
    <w:rsid w:val="00F7126A"/>
    <w:rsid w:val="00F771D6"/>
    <w:rsid w:val="00F840B2"/>
    <w:rsid w:val="00F92FE2"/>
    <w:rsid w:val="00F93E89"/>
    <w:rsid w:val="00F95486"/>
    <w:rsid w:val="00F96508"/>
    <w:rsid w:val="00F97E1A"/>
    <w:rsid w:val="00FA01FF"/>
    <w:rsid w:val="00FA1D1A"/>
    <w:rsid w:val="00FA2F5C"/>
    <w:rsid w:val="00FA3DDD"/>
    <w:rsid w:val="00FA5B24"/>
    <w:rsid w:val="00FB437A"/>
    <w:rsid w:val="00FB79FE"/>
    <w:rsid w:val="00FC1B01"/>
    <w:rsid w:val="00FC50E1"/>
    <w:rsid w:val="00FC6135"/>
    <w:rsid w:val="00FC7456"/>
    <w:rsid w:val="00FC7EA9"/>
    <w:rsid w:val="00FD3D2B"/>
    <w:rsid w:val="00FD6701"/>
    <w:rsid w:val="00FD7B95"/>
    <w:rsid w:val="00FE0F32"/>
    <w:rsid w:val="00FE2984"/>
    <w:rsid w:val="00FE33E4"/>
    <w:rsid w:val="00FE47BA"/>
    <w:rsid w:val="00FE50D0"/>
    <w:rsid w:val="00FE5137"/>
    <w:rsid w:val="00FF324E"/>
    <w:rsid w:val="00FF63E1"/>
    <w:rsid w:val="00FF689E"/>
    <w:rsid w:val="00FF74B3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BA8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414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421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602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26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124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9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C3A59-F7CC-42B9-B91D-7F701B6A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6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Petakchyan</dc:creator>
  <cp:lastModifiedBy>Anna</cp:lastModifiedBy>
  <cp:revision>293</cp:revision>
  <cp:lastPrinted>2012-04-20T06:44:00Z</cp:lastPrinted>
  <dcterms:created xsi:type="dcterms:W3CDTF">2012-04-25T06:33:00Z</dcterms:created>
  <dcterms:modified xsi:type="dcterms:W3CDTF">2015-07-02T10:40:00Z</dcterms:modified>
</cp:coreProperties>
</file>